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5264" w14:textId="77777777" w:rsidR="003E6BC7" w:rsidRDefault="003E6BC7" w:rsidP="003E6BC7">
      <w:pPr>
        <w:jc w:val="center"/>
        <w:rPr>
          <w:rFonts w:ascii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hAnsi="TimesNewRomanPSMT" w:cs="TimesNewRomanPSMT"/>
          <w:b/>
          <w:bCs/>
          <w:sz w:val="22"/>
          <w:szCs w:val="22"/>
        </w:rPr>
        <w:t>ДОГОВОР N ______</w:t>
      </w:r>
    </w:p>
    <w:p w14:paraId="74E67B00" w14:textId="77777777" w:rsidR="00F17FD4" w:rsidRPr="00F17FD4" w:rsidRDefault="00F17FD4" w:rsidP="003E6BC7">
      <w:pPr>
        <w:jc w:val="center"/>
        <w:outlineLvl w:val="0"/>
        <w:rPr>
          <w:b/>
        </w:rPr>
      </w:pPr>
      <w:r w:rsidRPr="00F17FD4">
        <w:rPr>
          <w:b/>
        </w:rPr>
        <w:t xml:space="preserve">об образовании на обучение по </w:t>
      </w:r>
      <w:r w:rsidR="00856669">
        <w:rPr>
          <w:b/>
        </w:rPr>
        <w:t>основным</w:t>
      </w:r>
      <w:r w:rsidRPr="00F17FD4">
        <w:rPr>
          <w:b/>
        </w:rPr>
        <w:t xml:space="preserve"> программам </w:t>
      </w:r>
    </w:p>
    <w:p w14:paraId="4909A370" w14:textId="77777777" w:rsidR="003E6BC7" w:rsidRPr="00F17FD4" w:rsidRDefault="00F17FD4" w:rsidP="003E6BC7">
      <w:pPr>
        <w:jc w:val="center"/>
        <w:outlineLvl w:val="0"/>
        <w:rPr>
          <w:b/>
        </w:rPr>
      </w:pPr>
      <w:r w:rsidRPr="00F17FD4">
        <w:rPr>
          <w:b/>
        </w:rPr>
        <w:t xml:space="preserve">профессионального </w:t>
      </w:r>
      <w:r w:rsidR="00856669">
        <w:rPr>
          <w:b/>
        </w:rPr>
        <w:t>обучения</w:t>
      </w:r>
    </w:p>
    <w:p w14:paraId="11CFE405" w14:textId="77777777" w:rsidR="00F17FD4" w:rsidRPr="003C1B08" w:rsidRDefault="00F17FD4" w:rsidP="003E6BC7">
      <w:pPr>
        <w:jc w:val="center"/>
        <w:outlineLvl w:val="0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3659"/>
        <w:gridCol w:w="988"/>
        <w:gridCol w:w="1555"/>
        <w:gridCol w:w="1126"/>
      </w:tblGrid>
      <w:tr w:rsidR="00856669" w:rsidRPr="008B0A06" w14:paraId="371AB46D" w14:textId="77777777" w:rsidTr="00856669">
        <w:tc>
          <w:tcPr>
            <w:tcW w:w="2321" w:type="dxa"/>
          </w:tcPr>
          <w:p w14:paraId="6F6B4F9B" w14:textId="77777777" w:rsidR="00856669" w:rsidRPr="008B0A06" w:rsidRDefault="00856669" w:rsidP="003E6BC7">
            <w:pPr>
              <w:jc w:val="center"/>
              <w:outlineLvl w:val="0"/>
              <w:rPr>
                <w:rFonts w:ascii="TimesNewRomanPSMT" w:hAnsi="TimesNewRomanPSMT" w:cs="TimesNewRomanPSMT"/>
              </w:rPr>
            </w:pPr>
            <w:r w:rsidRPr="008B0A06">
              <w:rPr>
                <w:rFonts w:ascii="TimesNewRomanPSMT" w:hAnsi="TimesNewRomanPSMT" w:cs="TimesNewRomanPSMT"/>
              </w:rPr>
              <w:t>г. Калининград</w:t>
            </w:r>
          </w:p>
        </w:tc>
        <w:tc>
          <w:tcPr>
            <w:tcW w:w="3741" w:type="dxa"/>
          </w:tcPr>
          <w:p w14:paraId="02D9EB91" w14:textId="77777777" w:rsidR="00856669" w:rsidRPr="008B0A06" w:rsidRDefault="00856669" w:rsidP="003E6BC7">
            <w:pPr>
              <w:jc w:val="center"/>
              <w:outlineLvl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2" w:type="dxa"/>
          </w:tcPr>
          <w:p w14:paraId="7D2ECFB2" w14:textId="57807ACA" w:rsidR="00856669" w:rsidRPr="008B0A06" w:rsidRDefault="00856669" w:rsidP="006E4D99">
            <w:pPr>
              <w:jc w:val="center"/>
              <w:outlineLvl w:val="0"/>
              <w:rPr>
                <w:rFonts w:ascii="TimesNewRomanPSMT" w:hAnsi="TimesNewRomanPSMT" w:cs="TimesNewRomanPSMT"/>
              </w:rPr>
            </w:pPr>
            <w:r w:rsidRPr="008B0A06">
              <w:rPr>
                <w:rFonts w:ascii="TimesNewRomanPSMT" w:hAnsi="TimesNewRomanPSMT" w:cs="TimesNewRomanPSMT"/>
              </w:rPr>
              <w:t>«</w:t>
            </w:r>
            <w:r w:rsidR="00721FF6">
              <w:rPr>
                <w:rFonts w:ascii="TimesNewRomanPSMT" w:hAnsi="TimesNewRomanPSMT" w:cs="TimesNewRomanPSMT"/>
              </w:rPr>
              <w:t>___</w:t>
            </w:r>
            <w:r w:rsidRPr="008B0A06">
              <w:rPr>
                <w:rFonts w:ascii="TimesNewRomanPSMT" w:hAnsi="TimesNewRomanPSMT" w:cs="TimesNewRomanPSMT"/>
              </w:rPr>
              <w:t>»</w:t>
            </w:r>
          </w:p>
        </w:tc>
        <w:tc>
          <w:tcPr>
            <w:tcW w:w="1559" w:type="dxa"/>
          </w:tcPr>
          <w:p w14:paraId="07E2DE73" w14:textId="3BD3F72E" w:rsidR="00856669" w:rsidRPr="008B0A06" w:rsidRDefault="005E5B6E" w:rsidP="00203E09">
            <w:pPr>
              <w:jc w:val="center"/>
              <w:outlineLvl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__</w:t>
            </w:r>
            <w:r w:rsidR="00721FF6">
              <w:rPr>
                <w:rFonts w:ascii="TimesNewRomanPSMT" w:hAnsi="TimesNewRomanPSMT" w:cs="TimesNewRomanPSMT"/>
              </w:rPr>
              <w:t>_______</w:t>
            </w:r>
            <w:r w:rsidR="006E4D99">
              <w:rPr>
                <w:rFonts w:ascii="TimesNewRomanPSMT" w:hAnsi="TimesNewRomanPSMT" w:cs="TimesNewRomanPSMT"/>
              </w:rPr>
              <w:t>__</w:t>
            </w:r>
          </w:p>
        </w:tc>
        <w:tc>
          <w:tcPr>
            <w:tcW w:w="1134" w:type="dxa"/>
          </w:tcPr>
          <w:p w14:paraId="257C92DB" w14:textId="39064D26" w:rsidR="00856669" w:rsidRPr="008B0A06" w:rsidRDefault="00856669" w:rsidP="006A11C5">
            <w:pPr>
              <w:jc w:val="center"/>
              <w:outlineLvl w:val="0"/>
              <w:rPr>
                <w:rFonts w:ascii="TimesNewRomanPSMT" w:hAnsi="TimesNewRomanPSMT" w:cs="TimesNewRomanPSMT"/>
              </w:rPr>
            </w:pPr>
            <w:r w:rsidRPr="008B0A06">
              <w:rPr>
                <w:rFonts w:ascii="TimesNewRomanPSMT" w:hAnsi="TimesNewRomanPSMT" w:cs="TimesNewRomanPSMT"/>
              </w:rPr>
              <w:t>20</w:t>
            </w:r>
            <w:r w:rsidR="00722C22">
              <w:rPr>
                <w:rFonts w:ascii="TimesNewRomanPSMT" w:hAnsi="TimesNewRomanPSMT" w:cs="TimesNewRomanPSMT"/>
              </w:rPr>
              <w:t>2</w:t>
            </w:r>
            <w:r w:rsidR="004C3BD2">
              <w:rPr>
                <w:rFonts w:ascii="TimesNewRomanPSMT" w:hAnsi="TimesNewRomanPSMT" w:cs="TimesNewRomanPSMT"/>
              </w:rPr>
              <w:t>2</w:t>
            </w:r>
            <w:r w:rsidRPr="008B0A06">
              <w:rPr>
                <w:rFonts w:ascii="TimesNewRomanPSMT" w:hAnsi="TimesNewRomanPSMT" w:cs="TimesNewRomanPSMT"/>
              </w:rPr>
              <w:t xml:space="preserve"> г.</w:t>
            </w:r>
          </w:p>
        </w:tc>
      </w:tr>
    </w:tbl>
    <w:p w14:paraId="16887D69" w14:textId="77777777" w:rsidR="00856669" w:rsidRPr="003C1B08" w:rsidRDefault="00856669" w:rsidP="003E6BC7">
      <w:pPr>
        <w:jc w:val="center"/>
        <w:outlineLvl w:val="0"/>
        <w:rPr>
          <w:rFonts w:ascii="TimesNewRomanPSMT" w:hAnsi="TimesNewRomanPSMT" w:cs="TimesNewRomanPSMT"/>
          <w:sz w:val="16"/>
          <w:szCs w:val="16"/>
        </w:rPr>
      </w:pPr>
    </w:p>
    <w:p w14:paraId="0D3FE762" w14:textId="348118E4" w:rsidR="00780CAE" w:rsidRPr="00780CAE" w:rsidRDefault="001534F0" w:rsidP="00780CAE">
      <w:pPr>
        <w:ind w:firstLine="720"/>
        <w:jc w:val="both"/>
      </w:pPr>
      <w:r w:rsidRPr="000F18F9">
        <w:rPr>
          <w:rFonts w:cs="Arial"/>
        </w:rPr>
        <w:t>Государственное бюджетное учреждение Калининградской области профессиональная образовательная организация «Прибалтийский судостроительный техникум» (ГБУ КО ПОО «Прибалтийский судостроительный техникум»),</w:t>
      </w:r>
      <w:r w:rsidR="00856669">
        <w:rPr>
          <w:rFonts w:cs="Arial"/>
        </w:rPr>
        <w:t xml:space="preserve"> осуществляющее образовательную деятельность на основании </w:t>
      </w:r>
      <w:r w:rsidR="00C266EF">
        <w:rPr>
          <w:rFonts w:cs="Arial"/>
        </w:rPr>
        <w:t xml:space="preserve">лицензии от </w:t>
      </w:r>
      <w:r w:rsidR="00721FF6">
        <w:rPr>
          <w:rFonts w:cs="Arial"/>
        </w:rPr>
        <w:t>«15» февраля 2022г. № СПО-1549</w:t>
      </w:r>
      <w:r w:rsidR="00C266EF">
        <w:rPr>
          <w:rFonts w:cs="Arial"/>
        </w:rPr>
        <w:t>, выданной Министерством образования Калининградской области бессрочно</w:t>
      </w:r>
      <w:r w:rsidR="000F18F9" w:rsidRPr="000F18F9">
        <w:t xml:space="preserve">, </w:t>
      </w:r>
      <w:r w:rsidR="00C165EC">
        <w:t xml:space="preserve">именуемое в дальнейшем </w:t>
      </w:r>
      <w:r w:rsidR="00C165EC" w:rsidRPr="00C165EC">
        <w:rPr>
          <w:b/>
        </w:rPr>
        <w:t>«Исполнитель»</w:t>
      </w:r>
      <w:r w:rsidR="00C165EC">
        <w:t>,</w:t>
      </w:r>
      <w:r w:rsidRPr="000F18F9">
        <w:t xml:space="preserve"> в лице  директора  </w:t>
      </w:r>
      <w:r w:rsidRPr="000F18F9">
        <w:rPr>
          <w:rFonts w:cs="Arial"/>
        </w:rPr>
        <w:t>Лукина Александра Владимировича</w:t>
      </w:r>
      <w:r w:rsidRPr="000F18F9">
        <w:t>,</w:t>
      </w:r>
      <w:r w:rsidR="009E4253">
        <w:t xml:space="preserve"> </w:t>
      </w:r>
      <w:r w:rsidRPr="000F18F9">
        <w:t>действующего на основании Устава,</w:t>
      </w:r>
      <w:r w:rsidR="00EC2D7B">
        <w:t xml:space="preserve"> </w:t>
      </w:r>
      <w:r w:rsidRPr="000F18F9">
        <w:t>с одной стороны</w:t>
      </w:r>
      <w:r w:rsidR="00C44E42" w:rsidRPr="000F18F9">
        <w:t xml:space="preserve">, и  </w:t>
      </w:r>
      <w:bookmarkStart w:id="0" w:name="Par36"/>
      <w:bookmarkEnd w:id="0"/>
      <w:r w:rsidR="00780CAE" w:rsidRPr="000F18F9">
        <w:t xml:space="preserve"> </w:t>
      </w:r>
      <w:r w:rsidR="00780CAE">
        <w:t xml:space="preserve"> </w:t>
      </w:r>
      <w:r w:rsidR="00780CAE">
        <w:rPr>
          <w:sz w:val="22"/>
          <w:szCs w:val="22"/>
        </w:rPr>
        <w:t xml:space="preserve">            </w:t>
      </w:r>
    </w:p>
    <w:p w14:paraId="679C63F4" w14:textId="77777777" w:rsidR="00780CAE" w:rsidRDefault="00780CAE" w:rsidP="00780CAE">
      <w:pPr>
        <w:ind w:firstLine="720"/>
        <w:jc w:val="both"/>
        <w:rPr>
          <w:sz w:val="18"/>
          <w:szCs w:val="18"/>
        </w:rPr>
      </w:pPr>
    </w:p>
    <w:p w14:paraId="75B3812C" w14:textId="6E559B02" w:rsidR="00780CAE" w:rsidRDefault="00780CAE" w:rsidP="00780CAE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156EFB">
        <w:rPr>
          <w:sz w:val="18"/>
          <w:szCs w:val="18"/>
        </w:rPr>
        <w:tab/>
      </w:r>
      <w:r w:rsidR="00156EFB">
        <w:rPr>
          <w:sz w:val="18"/>
          <w:szCs w:val="18"/>
        </w:rPr>
        <w:tab/>
      </w:r>
      <w:r w:rsidR="00156EFB">
        <w:rPr>
          <w:sz w:val="18"/>
          <w:szCs w:val="18"/>
        </w:rPr>
        <w:tab/>
      </w:r>
      <w:r w:rsidR="00156EFB">
        <w:rPr>
          <w:sz w:val="18"/>
          <w:szCs w:val="18"/>
        </w:rPr>
        <w:tab/>
      </w:r>
      <w:r w:rsidR="00156EFB">
        <w:rPr>
          <w:sz w:val="18"/>
          <w:szCs w:val="18"/>
        </w:rPr>
        <w:tab/>
      </w:r>
      <w:r>
        <w:rPr>
          <w:sz w:val="18"/>
          <w:szCs w:val="18"/>
        </w:rPr>
        <w:t>(Ф.И.О. род</w:t>
      </w:r>
      <w:r w:rsidR="008207E8">
        <w:rPr>
          <w:sz w:val="18"/>
          <w:szCs w:val="18"/>
        </w:rPr>
        <w:t>ителя (законного представителя)</w:t>
      </w:r>
    </w:p>
    <w:p w14:paraId="026F66A8" w14:textId="77777777" w:rsidR="00780CAE" w:rsidRDefault="00780CAE" w:rsidP="00780CAE">
      <w:pPr>
        <w:jc w:val="both"/>
        <w:rPr>
          <w:sz w:val="22"/>
          <w:szCs w:val="22"/>
        </w:rPr>
      </w:pPr>
      <w:r w:rsidRPr="00780CAE">
        <w:rPr>
          <w:szCs w:val="22"/>
        </w:rPr>
        <w:t xml:space="preserve">(далее – Заказчик) </w:t>
      </w:r>
      <w:r>
        <w:rPr>
          <w:sz w:val="22"/>
          <w:szCs w:val="22"/>
        </w:rPr>
        <w:t xml:space="preserve">и  </w:t>
      </w:r>
    </w:p>
    <w:p w14:paraId="06C1DD47" w14:textId="65288047" w:rsidR="00780CAE" w:rsidRDefault="0099133A" w:rsidP="0099133A">
      <w:pPr>
        <w:pBdr>
          <w:top w:val="single" w:sz="4" w:space="1" w:color="auto"/>
        </w:pBdr>
        <w:ind w:left="21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FC17E1">
        <w:rPr>
          <w:sz w:val="18"/>
          <w:szCs w:val="18"/>
        </w:rPr>
        <w:t xml:space="preserve">                   </w:t>
      </w:r>
      <w:r w:rsidR="00780CAE">
        <w:rPr>
          <w:sz w:val="18"/>
          <w:szCs w:val="18"/>
        </w:rPr>
        <w:t>(Ф.И.О.</w:t>
      </w:r>
      <w:r w:rsidR="00FC17E1">
        <w:rPr>
          <w:sz w:val="18"/>
          <w:szCs w:val="18"/>
        </w:rPr>
        <w:t xml:space="preserve"> не совершеннолетнего</w:t>
      </w:r>
      <w:r w:rsidR="00780CAE">
        <w:rPr>
          <w:sz w:val="18"/>
          <w:szCs w:val="18"/>
        </w:rPr>
        <w:t>)</w:t>
      </w:r>
    </w:p>
    <w:p w14:paraId="5652A0A5" w14:textId="77777777" w:rsidR="00780CAE" w:rsidRDefault="00780CAE" w:rsidP="00780CAE">
      <w:pPr>
        <w:jc w:val="both"/>
        <w:rPr>
          <w:sz w:val="22"/>
          <w:szCs w:val="22"/>
        </w:rPr>
      </w:pPr>
      <w:r w:rsidRPr="00780CAE">
        <w:rPr>
          <w:szCs w:val="22"/>
        </w:rPr>
        <w:t>(далее – Обучающийся), с другой стороны, заключили настоящий договор о нижеследующем:</w:t>
      </w:r>
    </w:p>
    <w:p w14:paraId="3AE9BF16" w14:textId="77777777" w:rsidR="00780CAE" w:rsidRDefault="00780CAE" w:rsidP="00780CAE">
      <w:pPr>
        <w:pStyle w:val="ConsPlusNonformat"/>
        <w:rPr>
          <w:rFonts w:ascii="TimesNewRomanPSMT" w:hAnsi="TimesNewRomanPSMT" w:cs="TimesNewRomanPSMT"/>
          <w:sz w:val="22"/>
          <w:szCs w:val="22"/>
        </w:rPr>
      </w:pPr>
    </w:p>
    <w:p w14:paraId="345481CA" w14:textId="77777777" w:rsidR="006E33CB" w:rsidRPr="00BA0016" w:rsidRDefault="00F66F00" w:rsidP="006E33CB">
      <w:pPr>
        <w:jc w:val="center"/>
        <w:outlineLvl w:val="0"/>
        <w:rPr>
          <w:b/>
        </w:rPr>
      </w:pPr>
      <w:r w:rsidRPr="00BA0016">
        <w:rPr>
          <w:b/>
        </w:rPr>
        <w:t>1</w:t>
      </w:r>
      <w:r w:rsidR="006E33CB" w:rsidRPr="00BA0016">
        <w:rPr>
          <w:b/>
        </w:rPr>
        <w:t>. Предмет Договора</w:t>
      </w:r>
    </w:p>
    <w:p w14:paraId="2903F136" w14:textId="77777777" w:rsidR="00F66F00" w:rsidRPr="003C1B08" w:rsidRDefault="00F66F00" w:rsidP="006E33CB">
      <w:pPr>
        <w:jc w:val="center"/>
        <w:outlineLvl w:val="0"/>
        <w:rPr>
          <w:b/>
          <w:sz w:val="16"/>
          <w:szCs w:val="16"/>
        </w:rPr>
      </w:pPr>
    </w:p>
    <w:p w14:paraId="17495B65" w14:textId="77777777" w:rsidR="00844869" w:rsidRPr="00BA0016" w:rsidRDefault="009820A0" w:rsidP="009820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73861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6E33CB" w:rsidRPr="00BA0016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D73861">
        <w:rPr>
          <w:rFonts w:ascii="Times New Roman" w:hAnsi="Times New Roman" w:cs="Times New Roman"/>
          <w:sz w:val="24"/>
          <w:szCs w:val="24"/>
        </w:rPr>
        <w:t xml:space="preserve">предоставить образовательную </w:t>
      </w:r>
      <w:r w:rsidR="006E33CB" w:rsidRPr="00BA0016">
        <w:rPr>
          <w:rFonts w:ascii="Times New Roman" w:hAnsi="Times New Roman" w:cs="Times New Roman"/>
          <w:sz w:val="24"/>
          <w:szCs w:val="24"/>
        </w:rPr>
        <w:t>услугу</w:t>
      </w:r>
      <w:r w:rsidR="00844869" w:rsidRPr="00BA0016">
        <w:rPr>
          <w:rFonts w:ascii="Times New Roman" w:hAnsi="Times New Roman" w:cs="Times New Roman"/>
          <w:sz w:val="24"/>
          <w:szCs w:val="24"/>
        </w:rPr>
        <w:t xml:space="preserve">, а </w:t>
      </w:r>
      <w:r w:rsidR="00780CAE">
        <w:rPr>
          <w:rFonts w:ascii="Times New Roman" w:hAnsi="Times New Roman" w:cs="Times New Roman"/>
          <w:sz w:val="24"/>
          <w:szCs w:val="24"/>
        </w:rPr>
        <w:t>Заказчик</w:t>
      </w:r>
      <w:r w:rsidR="00B2233C">
        <w:rPr>
          <w:rFonts w:ascii="Times New Roman" w:hAnsi="Times New Roman" w:cs="Times New Roman"/>
          <w:sz w:val="24"/>
          <w:szCs w:val="24"/>
        </w:rPr>
        <w:t xml:space="preserve"> </w:t>
      </w:r>
      <w:r w:rsidR="00844869" w:rsidRPr="00BA0016">
        <w:rPr>
          <w:rFonts w:ascii="Times New Roman" w:hAnsi="Times New Roman" w:cs="Times New Roman"/>
          <w:sz w:val="24"/>
          <w:szCs w:val="24"/>
        </w:rPr>
        <w:t>обязуется оплатить образовательную услугу по предоставлению обучения по основным программам профессионального обучения</w:t>
      </w:r>
      <w:r w:rsidR="006E33CB" w:rsidRPr="00BA0016">
        <w:rPr>
          <w:rFonts w:ascii="Times New Roman" w:hAnsi="Times New Roman" w:cs="Times New Roman"/>
          <w:sz w:val="24"/>
          <w:szCs w:val="24"/>
        </w:rPr>
        <w:t xml:space="preserve"> по </w:t>
      </w:r>
      <w:r w:rsidR="00D73861">
        <w:rPr>
          <w:rFonts w:ascii="Times New Roman" w:hAnsi="Times New Roman" w:cs="Times New Roman"/>
          <w:sz w:val="24"/>
          <w:szCs w:val="24"/>
        </w:rPr>
        <w:t>профессии</w:t>
      </w:r>
    </w:p>
    <w:p w14:paraId="7443DCB3" w14:textId="51CB5EE9" w:rsidR="006E33CB" w:rsidRPr="00844869" w:rsidRDefault="006E4D99" w:rsidP="00D7386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721FF6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</w:t>
      </w:r>
    </w:p>
    <w:p w14:paraId="6A76A2E8" w14:textId="77777777" w:rsidR="006E33CB" w:rsidRDefault="006E33CB" w:rsidP="00D738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программы)</w:t>
      </w:r>
    </w:p>
    <w:p w14:paraId="1948E9D6" w14:textId="1479C692" w:rsidR="00571A42" w:rsidRPr="0067004D" w:rsidRDefault="00891437" w:rsidP="00571A42">
      <w:pPr>
        <w:pStyle w:val="ConsPlusNonformat"/>
        <w:ind w:left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</w:t>
      </w:r>
      <w:r w:rsidR="00571A42" w:rsidRPr="00891437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571A42" w:rsidRPr="0081111C">
        <w:rPr>
          <w:rFonts w:ascii="Times New Roman" w:hAnsi="Times New Roman" w:cs="Times New Roman"/>
          <w:b/>
          <w:sz w:val="22"/>
          <w:szCs w:val="22"/>
          <w:u w:val="single"/>
        </w:rPr>
        <w:t>очная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)________________________________________</w:t>
      </w:r>
    </w:p>
    <w:p w14:paraId="184EC667" w14:textId="77777777" w:rsidR="006E33CB" w:rsidRDefault="006E33CB" w:rsidP="006E33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(форма обучения, </w:t>
      </w:r>
      <w:r w:rsidR="00844869">
        <w:rPr>
          <w:rFonts w:ascii="Times New Roman" w:hAnsi="Times New Roman" w:cs="Times New Roman"/>
          <w:sz w:val="18"/>
          <w:szCs w:val="18"/>
        </w:rPr>
        <w:t>вид, уровень и (или</w:t>
      </w:r>
      <w:r>
        <w:rPr>
          <w:rFonts w:ascii="Times New Roman" w:hAnsi="Times New Roman" w:cs="Times New Roman"/>
          <w:sz w:val="18"/>
          <w:szCs w:val="18"/>
        </w:rPr>
        <w:t>)</w:t>
      </w:r>
      <w:r w:rsidR="00844869">
        <w:rPr>
          <w:rFonts w:ascii="Times New Roman" w:hAnsi="Times New Roman" w:cs="Times New Roman"/>
          <w:sz w:val="18"/>
          <w:szCs w:val="18"/>
        </w:rPr>
        <w:t xml:space="preserve"> направленность образов</w:t>
      </w:r>
      <w:r w:rsidR="00097984">
        <w:rPr>
          <w:rFonts w:ascii="Times New Roman" w:hAnsi="Times New Roman" w:cs="Times New Roman"/>
          <w:sz w:val="18"/>
          <w:szCs w:val="18"/>
        </w:rPr>
        <w:t>а</w:t>
      </w:r>
      <w:r w:rsidR="00844869">
        <w:rPr>
          <w:rFonts w:ascii="Times New Roman" w:hAnsi="Times New Roman" w:cs="Times New Roman"/>
          <w:sz w:val="18"/>
          <w:szCs w:val="18"/>
        </w:rPr>
        <w:t>тельной программы</w:t>
      </w:r>
      <w:r w:rsidR="00097984">
        <w:rPr>
          <w:rFonts w:ascii="Times New Roman" w:hAnsi="Times New Roman" w:cs="Times New Roman"/>
          <w:sz w:val="18"/>
          <w:szCs w:val="18"/>
        </w:rPr>
        <w:t xml:space="preserve"> (часть образовательной программы определенного уровня, вида и (или) направленности)</w:t>
      </w:r>
    </w:p>
    <w:p w14:paraId="211E0D00" w14:textId="1B4F1B86" w:rsidR="006E33CB" w:rsidRPr="00BA0016" w:rsidRDefault="006E33CB" w:rsidP="00097984">
      <w:pPr>
        <w:jc w:val="both"/>
      </w:pPr>
      <w:r w:rsidRPr="00BA0016">
        <w:t xml:space="preserve">1.2. Срок освоения образовательной программы на момент подписания Договора составляет </w:t>
      </w:r>
      <w:r w:rsidR="00891437">
        <w:t>8</w:t>
      </w:r>
      <w:r w:rsidR="00097984" w:rsidRPr="00BA0016">
        <w:t xml:space="preserve"> </w:t>
      </w:r>
      <w:r w:rsidR="00722C22">
        <w:t>недель</w:t>
      </w:r>
      <w:r w:rsidR="00097984" w:rsidRPr="00BA0016">
        <w:t>.</w:t>
      </w:r>
    </w:p>
    <w:p w14:paraId="18E57997" w14:textId="60CF9B6B" w:rsidR="006E33CB" w:rsidRPr="00BA0016" w:rsidRDefault="00097984" w:rsidP="00097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016">
        <w:rPr>
          <w:rFonts w:ascii="Times New Roman" w:hAnsi="Times New Roman" w:cs="Times New Roman"/>
          <w:sz w:val="24"/>
          <w:szCs w:val="24"/>
        </w:rPr>
        <w:t xml:space="preserve">1.3. </w:t>
      </w:r>
      <w:r w:rsidR="00891437" w:rsidRPr="00BA0016">
        <w:rPr>
          <w:rFonts w:ascii="Times New Roman" w:hAnsi="Times New Roman" w:cs="Times New Roman"/>
          <w:sz w:val="24"/>
          <w:szCs w:val="24"/>
        </w:rPr>
        <w:t>После освоения</w:t>
      </w:r>
      <w:r w:rsidR="006E33CB" w:rsidRPr="00BA0016">
        <w:rPr>
          <w:rFonts w:ascii="Times New Roman" w:hAnsi="Times New Roman" w:cs="Times New Roman"/>
          <w:sz w:val="24"/>
          <w:szCs w:val="24"/>
        </w:rPr>
        <w:t xml:space="preserve"> Обучающимся образовательной программы и успешного прохождения       итоговой    аттестации    ему    выдается</w:t>
      </w:r>
      <w:r w:rsidRPr="00BA0016">
        <w:rPr>
          <w:rFonts w:ascii="Times New Roman" w:hAnsi="Times New Roman" w:cs="Times New Roman"/>
          <w:sz w:val="24"/>
          <w:szCs w:val="24"/>
        </w:rPr>
        <w:t xml:space="preserve"> </w:t>
      </w:r>
      <w:r w:rsidR="006E33CB" w:rsidRPr="00BA0016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о профессии рабочего</w:t>
      </w:r>
      <w:r w:rsidRPr="00BA001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E33CB" w:rsidRPr="00BA0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должности служащего</w:t>
      </w:r>
      <w:r w:rsidRPr="00BA001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6765F5C" w14:textId="77777777" w:rsidR="00F66F00" w:rsidRPr="003C1B08" w:rsidRDefault="00F66F00" w:rsidP="006E33CB">
      <w:pPr>
        <w:jc w:val="center"/>
        <w:outlineLvl w:val="0"/>
        <w:rPr>
          <w:b/>
          <w:sz w:val="16"/>
          <w:szCs w:val="16"/>
        </w:rPr>
      </w:pPr>
    </w:p>
    <w:p w14:paraId="76352D87" w14:textId="77777777" w:rsidR="006E33CB" w:rsidRPr="00BA0016" w:rsidRDefault="00F66F00" w:rsidP="006E33CB">
      <w:pPr>
        <w:jc w:val="center"/>
        <w:outlineLvl w:val="0"/>
        <w:rPr>
          <w:b/>
        </w:rPr>
      </w:pPr>
      <w:r w:rsidRPr="00BA0016">
        <w:rPr>
          <w:b/>
        </w:rPr>
        <w:t>2</w:t>
      </w:r>
      <w:r w:rsidR="006E33CB" w:rsidRPr="00BA0016">
        <w:rPr>
          <w:b/>
        </w:rPr>
        <w:t xml:space="preserve">. </w:t>
      </w:r>
      <w:r w:rsidR="00097984" w:rsidRPr="00BA0016">
        <w:rPr>
          <w:b/>
        </w:rPr>
        <w:t>Права Исполнителя, Обучающегося</w:t>
      </w:r>
    </w:p>
    <w:p w14:paraId="71207D77" w14:textId="77777777" w:rsidR="00F66F00" w:rsidRPr="003C1B08" w:rsidRDefault="00F66F00" w:rsidP="006E33CB">
      <w:pPr>
        <w:jc w:val="center"/>
        <w:outlineLvl w:val="0"/>
        <w:rPr>
          <w:b/>
          <w:sz w:val="16"/>
          <w:szCs w:val="16"/>
        </w:rPr>
      </w:pPr>
    </w:p>
    <w:p w14:paraId="067A2DF4" w14:textId="77777777" w:rsidR="006E33CB" w:rsidRPr="00BA0016" w:rsidRDefault="006E33CB" w:rsidP="006E33CB">
      <w:pPr>
        <w:ind w:firstLine="540"/>
        <w:jc w:val="both"/>
      </w:pPr>
      <w:r w:rsidRPr="00BA0016">
        <w:t>2.1. Исполнитель вправе:</w:t>
      </w:r>
    </w:p>
    <w:p w14:paraId="18419687" w14:textId="77777777" w:rsidR="006E33CB" w:rsidRPr="00BA0016" w:rsidRDefault="006E33CB" w:rsidP="006E33CB">
      <w:pPr>
        <w:ind w:firstLine="540"/>
        <w:jc w:val="both"/>
      </w:pPr>
      <w:r w:rsidRPr="00BA0016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="00097984" w:rsidRPr="00BA0016">
        <w:t xml:space="preserve"> О</w:t>
      </w:r>
      <w:r w:rsidRPr="00BA0016">
        <w:t>бучающегося;</w:t>
      </w:r>
    </w:p>
    <w:p w14:paraId="273864F4" w14:textId="77777777" w:rsidR="006E33CB" w:rsidRPr="00BA0016" w:rsidRDefault="00097984" w:rsidP="006E33CB">
      <w:pPr>
        <w:ind w:firstLine="540"/>
        <w:jc w:val="both"/>
      </w:pPr>
      <w:r w:rsidRPr="00BA0016">
        <w:t>2.1.2. Применять к О</w:t>
      </w:r>
      <w:r w:rsidR="006E33CB" w:rsidRPr="00BA0016">
        <w:t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985A90D" w14:textId="77777777" w:rsidR="006E33CB" w:rsidRPr="00BA0016" w:rsidRDefault="006E33CB" w:rsidP="006E33CB">
      <w:pPr>
        <w:ind w:firstLine="540"/>
        <w:jc w:val="both"/>
      </w:pPr>
      <w:r w:rsidRPr="00BA0016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36" w:history="1">
        <w:r w:rsidRPr="00BA0016">
          <w:rPr>
            <w:rStyle w:val="a3"/>
            <w:color w:val="auto"/>
            <w:u w:val="none"/>
          </w:rPr>
          <w:t>разделом I</w:t>
        </w:r>
      </w:hyperlink>
      <w:r w:rsidRPr="00BA0016">
        <w:t xml:space="preserve"> настоящего Договора.</w:t>
      </w:r>
    </w:p>
    <w:p w14:paraId="57B32B57" w14:textId="77777777" w:rsidR="006E33CB" w:rsidRPr="00BA0016" w:rsidRDefault="006E33CB" w:rsidP="006E33CB">
      <w:pPr>
        <w:ind w:firstLine="540"/>
        <w:jc w:val="both"/>
      </w:pPr>
      <w:r w:rsidRPr="00BA0016">
        <w:t xml:space="preserve">2.3. Обучающемуся предоставляются академические права в соответствии с </w:t>
      </w:r>
      <w:hyperlink r:id="rId6" w:history="1">
        <w:r w:rsidRPr="00BA0016">
          <w:rPr>
            <w:rStyle w:val="a3"/>
            <w:color w:val="auto"/>
            <w:u w:val="none"/>
          </w:rPr>
          <w:t>частью 1 статьи 34</w:t>
        </w:r>
      </w:hyperlink>
      <w:r w:rsidRPr="00BA0016">
        <w:t>Федерального закона от 29 декабря 2012 г. N 273-ФЗ "Об образовании в Российской Федерации". Обучающийся также вправе:</w:t>
      </w:r>
    </w:p>
    <w:p w14:paraId="0F929DB9" w14:textId="77777777" w:rsidR="006E33CB" w:rsidRPr="00BA0016" w:rsidRDefault="006E33CB" w:rsidP="006E33CB">
      <w:pPr>
        <w:ind w:firstLine="540"/>
        <w:jc w:val="both"/>
      </w:pPr>
      <w:r w:rsidRPr="00BA0016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36" w:history="1">
        <w:r w:rsidRPr="00BA0016">
          <w:rPr>
            <w:rStyle w:val="a3"/>
            <w:color w:val="auto"/>
            <w:u w:val="none"/>
          </w:rPr>
          <w:t>разделом I</w:t>
        </w:r>
      </w:hyperlink>
      <w:r w:rsidRPr="00BA0016">
        <w:t xml:space="preserve"> настоящего Договора;</w:t>
      </w:r>
    </w:p>
    <w:p w14:paraId="06B97204" w14:textId="77777777" w:rsidR="006E33CB" w:rsidRPr="00BA0016" w:rsidRDefault="006E33CB" w:rsidP="006E33CB">
      <w:pPr>
        <w:ind w:firstLine="540"/>
        <w:jc w:val="both"/>
      </w:pPr>
      <w:r w:rsidRPr="00BA0016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357B296" w14:textId="77777777" w:rsidR="006E33CB" w:rsidRPr="00BA0016" w:rsidRDefault="006E33CB" w:rsidP="006E33CB">
      <w:pPr>
        <w:ind w:firstLine="540"/>
        <w:jc w:val="both"/>
      </w:pPr>
      <w:r w:rsidRPr="00BA0016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266AE1A3" w14:textId="77777777" w:rsidR="006E33CB" w:rsidRPr="00BA0016" w:rsidRDefault="006E33CB" w:rsidP="006E33CB">
      <w:pPr>
        <w:ind w:firstLine="540"/>
        <w:jc w:val="both"/>
      </w:pPr>
      <w:r w:rsidRPr="00BA0016"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D5EE615" w14:textId="77777777" w:rsidR="00F66F00" w:rsidRPr="003C1B08" w:rsidRDefault="00F66F00" w:rsidP="00097984">
      <w:pPr>
        <w:jc w:val="center"/>
        <w:outlineLvl w:val="0"/>
        <w:rPr>
          <w:b/>
          <w:sz w:val="16"/>
          <w:szCs w:val="16"/>
        </w:rPr>
      </w:pPr>
    </w:p>
    <w:p w14:paraId="6CAD927C" w14:textId="77777777" w:rsidR="00097984" w:rsidRPr="003E08B2" w:rsidRDefault="00F66F00" w:rsidP="00097984">
      <w:pPr>
        <w:jc w:val="center"/>
        <w:outlineLvl w:val="0"/>
        <w:rPr>
          <w:b/>
        </w:rPr>
      </w:pPr>
      <w:r w:rsidRPr="003E08B2">
        <w:rPr>
          <w:b/>
        </w:rPr>
        <w:t>3</w:t>
      </w:r>
      <w:r w:rsidR="00097984" w:rsidRPr="003E08B2">
        <w:rPr>
          <w:b/>
        </w:rPr>
        <w:t xml:space="preserve">.  Обязанности Исполнителя и Обучающегося </w:t>
      </w:r>
    </w:p>
    <w:p w14:paraId="59D99DC0" w14:textId="77777777" w:rsidR="00097984" w:rsidRPr="00BA0016" w:rsidRDefault="00097984" w:rsidP="00097984">
      <w:pPr>
        <w:ind w:firstLine="540"/>
        <w:jc w:val="both"/>
      </w:pPr>
      <w:r w:rsidRPr="00BA0016">
        <w:t>3.1. Исполнитель обязан:</w:t>
      </w:r>
    </w:p>
    <w:p w14:paraId="0C85AE96" w14:textId="3FAE6FF2" w:rsidR="00097984" w:rsidRPr="00BA0016" w:rsidRDefault="004D7592" w:rsidP="0009798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016">
        <w:rPr>
          <w:rFonts w:ascii="Times New Roman" w:hAnsi="Times New Roman" w:cs="Times New Roman"/>
          <w:sz w:val="24"/>
          <w:szCs w:val="24"/>
        </w:rPr>
        <w:t xml:space="preserve">  3.1.1</w:t>
      </w:r>
      <w:r w:rsidR="005E5B6E">
        <w:rPr>
          <w:rFonts w:ascii="Times New Roman" w:hAnsi="Times New Roman" w:cs="Times New Roman"/>
          <w:sz w:val="24"/>
          <w:szCs w:val="24"/>
        </w:rPr>
        <w:t>. Зачислить Обучающегося, выполнившего</w:t>
      </w:r>
      <w:r w:rsidR="00097984" w:rsidRPr="00BA0016">
        <w:rPr>
          <w:rFonts w:ascii="Times New Roman" w:hAnsi="Times New Roman" w:cs="Times New Roman"/>
          <w:sz w:val="24"/>
          <w:szCs w:val="24"/>
        </w:rPr>
        <w:t xml:space="preserve"> установленные законодатель</w:t>
      </w:r>
      <w:r w:rsidR="005E5B6E">
        <w:rPr>
          <w:rFonts w:ascii="Times New Roman" w:hAnsi="Times New Roman" w:cs="Times New Roman"/>
          <w:sz w:val="24"/>
          <w:szCs w:val="24"/>
        </w:rPr>
        <w:t xml:space="preserve">ством Российской Федерации, </w:t>
      </w:r>
      <w:r w:rsidR="00097984" w:rsidRPr="00BA0016">
        <w:rPr>
          <w:rFonts w:ascii="Times New Roman" w:hAnsi="Times New Roman" w:cs="Times New Roman"/>
          <w:sz w:val="24"/>
          <w:szCs w:val="24"/>
        </w:rPr>
        <w:t>учредитель</w:t>
      </w:r>
      <w:r w:rsidR="005E5B6E">
        <w:rPr>
          <w:rFonts w:ascii="Times New Roman" w:hAnsi="Times New Roman" w:cs="Times New Roman"/>
          <w:sz w:val="24"/>
          <w:szCs w:val="24"/>
        </w:rPr>
        <w:t xml:space="preserve">ными документами, локальными </w:t>
      </w:r>
      <w:r w:rsidR="00891437" w:rsidRPr="00BA0016">
        <w:rPr>
          <w:rFonts w:ascii="Times New Roman" w:hAnsi="Times New Roman" w:cs="Times New Roman"/>
          <w:sz w:val="24"/>
          <w:szCs w:val="24"/>
        </w:rPr>
        <w:t>нормативными актами Исполнителя условия приема, в</w:t>
      </w:r>
      <w:r w:rsidR="00097984" w:rsidRPr="00BA0016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BA00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7984" w:rsidRPr="00BA0016">
        <w:rPr>
          <w:rFonts w:ascii="Times New Roman" w:hAnsi="Times New Roman" w:cs="Times New Roman"/>
          <w:sz w:val="24"/>
          <w:szCs w:val="24"/>
        </w:rPr>
        <w:t>______</w:t>
      </w:r>
      <w:r w:rsidR="00097984" w:rsidRPr="00BA0016">
        <w:rPr>
          <w:rFonts w:ascii="Times New Roman" w:hAnsi="Times New Roman" w:cs="Times New Roman"/>
          <w:b/>
          <w:sz w:val="24"/>
          <w:szCs w:val="24"/>
          <w:u w:val="single"/>
        </w:rPr>
        <w:t>слушателя</w:t>
      </w:r>
      <w:r w:rsidR="00097984" w:rsidRPr="00BA0016">
        <w:rPr>
          <w:rFonts w:ascii="Times New Roman" w:hAnsi="Times New Roman" w:cs="Times New Roman"/>
          <w:b/>
          <w:sz w:val="24"/>
          <w:szCs w:val="24"/>
        </w:rPr>
        <w:t>_</w:t>
      </w:r>
      <w:r w:rsidR="00097984" w:rsidRPr="00BA0016">
        <w:rPr>
          <w:rFonts w:ascii="Times New Roman" w:hAnsi="Times New Roman" w:cs="Times New Roman"/>
          <w:sz w:val="24"/>
          <w:szCs w:val="24"/>
        </w:rPr>
        <w:t>___________;</w:t>
      </w:r>
    </w:p>
    <w:p w14:paraId="7F87702D" w14:textId="06DDFF7D" w:rsidR="00097984" w:rsidRDefault="00BA0016" w:rsidP="00BA00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5972">
        <w:rPr>
          <w:rFonts w:ascii="Times New Roman" w:hAnsi="Times New Roman" w:cs="Times New Roman"/>
        </w:rPr>
        <w:tab/>
      </w:r>
      <w:r w:rsidR="00785972">
        <w:rPr>
          <w:rFonts w:ascii="Times New Roman" w:hAnsi="Times New Roman" w:cs="Times New Roman"/>
        </w:rPr>
        <w:tab/>
      </w:r>
      <w:r w:rsidR="00785972">
        <w:rPr>
          <w:rFonts w:ascii="Times New Roman" w:hAnsi="Times New Roman" w:cs="Times New Roman"/>
        </w:rPr>
        <w:tab/>
      </w:r>
      <w:r w:rsidR="00785972">
        <w:rPr>
          <w:rFonts w:ascii="Times New Roman" w:hAnsi="Times New Roman" w:cs="Times New Roman"/>
        </w:rPr>
        <w:tab/>
      </w:r>
      <w:r w:rsidR="00785972">
        <w:rPr>
          <w:rFonts w:ascii="Times New Roman" w:hAnsi="Times New Roman" w:cs="Times New Roman"/>
        </w:rPr>
        <w:tab/>
      </w:r>
      <w:r w:rsidR="00785972">
        <w:rPr>
          <w:rFonts w:ascii="Times New Roman" w:hAnsi="Times New Roman" w:cs="Times New Roman"/>
        </w:rPr>
        <w:tab/>
      </w:r>
      <w:r w:rsidR="00785972">
        <w:rPr>
          <w:rFonts w:ascii="Times New Roman" w:hAnsi="Times New Roman" w:cs="Times New Roman"/>
        </w:rPr>
        <w:tab/>
      </w:r>
      <w:r w:rsidR="007859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097984">
        <w:rPr>
          <w:rFonts w:ascii="Times New Roman" w:hAnsi="Times New Roman" w:cs="Times New Roman"/>
        </w:rPr>
        <w:t xml:space="preserve">  (категория обучающегося)</w:t>
      </w:r>
    </w:p>
    <w:p w14:paraId="09E77DB0" w14:textId="77777777" w:rsidR="004D7592" w:rsidRPr="00BA0016" w:rsidRDefault="004D7592" w:rsidP="004D7592">
      <w:pPr>
        <w:pStyle w:val="Style15"/>
        <w:widowControl/>
        <w:numPr>
          <w:ilvl w:val="0"/>
          <w:numId w:val="7"/>
        </w:numPr>
        <w:tabs>
          <w:tab w:val="left" w:pos="1042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10CD8ED9" w14:textId="77777777" w:rsidR="004D7592" w:rsidRPr="00BA0016" w:rsidRDefault="004D7592" w:rsidP="004D7592">
      <w:pPr>
        <w:pStyle w:val="Style15"/>
        <w:widowControl/>
        <w:numPr>
          <w:ilvl w:val="0"/>
          <w:numId w:val="8"/>
        </w:numPr>
        <w:tabs>
          <w:tab w:val="left" w:pos="1042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и/или федеральными государственными требованиями, учебным планом, и расписанием занятий Исполнителя.</w:t>
      </w:r>
    </w:p>
    <w:p w14:paraId="38EDE05E" w14:textId="77777777" w:rsidR="004D7592" w:rsidRPr="00BA0016" w:rsidRDefault="004D7592" w:rsidP="004D7592">
      <w:pPr>
        <w:pStyle w:val="Style15"/>
        <w:widowControl/>
        <w:numPr>
          <w:ilvl w:val="0"/>
          <w:numId w:val="9"/>
        </w:numPr>
        <w:tabs>
          <w:tab w:val="left" w:pos="1032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18C53F35" w14:textId="77777777" w:rsidR="004D7592" w:rsidRPr="00BA0016" w:rsidRDefault="004D7592" w:rsidP="004D7592">
      <w:pPr>
        <w:pStyle w:val="Style15"/>
        <w:widowControl/>
        <w:numPr>
          <w:ilvl w:val="0"/>
          <w:numId w:val="10"/>
        </w:numPr>
        <w:tabs>
          <w:tab w:val="left" w:pos="1046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62168B8D" w14:textId="77777777" w:rsidR="004D7592" w:rsidRPr="00BA0016" w:rsidRDefault="004D7592" w:rsidP="004D7592">
      <w:pPr>
        <w:pStyle w:val="Style15"/>
        <w:widowControl/>
        <w:numPr>
          <w:ilvl w:val="0"/>
          <w:numId w:val="9"/>
        </w:numPr>
        <w:tabs>
          <w:tab w:val="left" w:pos="1046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Принимать от Обучающегося плату за образовательные услуги.</w:t>
      </w:r>
    </w:p>
    <w:p w14:paraId="15F47C03" w14:textId="77777777" w:rsidR="004D7592" w:rsidRPr="00BA0016" w:rsidRDefault="004D7592" w:rsidP="004D7592">
      <w:pPr>
        <w:pStyle w:val="Style15"/>
        <w:widowControl/>
        <w:numPr>
          <w:ilvl w:val="0"/>
          <w:numId w:val="8"/>
        </w:numPr>
        <w:tabs>
          <w:tab w:val="left" w:pos="1042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F46461F" w14:textId="77777777" w:rsidR="004D7592" w:rsidRPr="00BA0016" w:rsidRDefault="004D7592" w:rsidP="004D7592">
      <w:pPr>
        <w:pStyle w:val="Style15"/>
        <w:widowControl/>
        <w:numPr>
          <w:ilvl w:val="0"/>
          <w:numId w:val="11"/>
        </w:numPr>
        <w:tabs>
          <w:tab w:val="left" w:pos="878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Обучающийся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5FCF498" w14:textId="77777777" w:rsidR="004D7592" w:rsidRPr="00BA0016" w:rsidRDefault="004D7592" w:rsidP="004D7592">
      <w:pPr>
        <w:pStyle w:val="Style15"/>
        <w:widowControl/>
        <w:numPr>
          <w:ilvl w:val="0"/>
          <w:numId w:val="12"/>
        </w:numPr>
        <w:tabs>
          <w:tab w:val="left" w:pos="878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 xml:space="preserve">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A0016">
          <w:rPr>
            <w:rStyle w:val="FontStyle36"/>
            <w:b w:val="0"/>
            <w:sz w:val="24"/>
            <w:szCs w:val="24"/>
          </w:rPr>
          <w:t>2012 г</w:t>
        </w:r>
      </w:smartTag>
      <w:r w:rsidRPr="00BA0016">
        <w:rPr>
          <w:rStyle w:val="FontStyle36"/>
          <w:b w:val="0"/>
          <w:sz w:val="24"/>
          <w:szCs w:val="24"/>
        </w:rPr>
        <w:t>. № 273-ФЗ «Об образовании в Российской Федерации», в том числе:</w:t>
      </w:r>
    </w:p>
    <w:p w14:paraId="7440432F" w14:textId="77777777" w:rsidR="004D7592" w:rsidRPr="00BA0016" w:rsidRDefault="004D7592" w:rsidP="004D7592">
      <w:pPr>
        <w:pStyle w:val="Style15"/>
        <w:widowControl/>
        <w:tabs>
          <w:tab w:val="left" w:pos="1051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3.3.1.</w:t>
      </w:r>
      <w:r w:rsidRPr="00BA0016">
        <w:rPr>
          <w:rStyle w:val="FontStyle36"/>
          <w:b w:val="0"/>
          <w:sz w:val="24"/>
          <w:szCs w:val="24"/>
        </w:rPr>
        <w:tab/>
        <w:t>Выполнять задания для подготовки к занятиям, предусмотренным учебным планом.</w:t>
      </w:r>
    </w:p>
    <w:p w14:paraId="605E455A" w14:textId="77777777" w:rsidR="004D7592" w:rsidRPr="00BA0016" w:rsidRDefault="004D7592" w:rsidP="004D7592">
      <w:pPr>
        <w:pStyle w:val="Style15"/>
        <w:widowControl/>
        <w:tabs>
          <w:tab w:val="left" w:pos="1051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3.3.2. Извещать Исполнителя о причинах отсутствия на занятиях.</w:t>
      </w:r>
    </w:p>
    <w:p w14:paraId="1B978176" w14:textId="6EE99A31" w:rsidR="004D7592" w:rsidRPr="00BA0016" w:rsidRDefault="004D7592" w:rsidP="004D7592">
      <w:pPr>
        <w:pStyle w:val="Style15"/>
        <w:widowControl/>
        <w:tabs>
          <w:tab w:val="left" w:pos="1051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и/или федеральными государственными требованиями и учебным планом Исполнителя.</w:t>
      </w:r>
    </w:p>
    <w:p w14:paraId="1E4E57B2" w14:textId="77777777" w:rsidR="004D7592" w:rsidRPr="00BA0016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E871A9C" w14:textId="77777777" w:rsidR="00F66F00" w:rsidRPr="003C1B08" w:rsidRDefault="00F66F00" w:rsidP="004D7592">
      <w:pPr>
        <w:jc w:val="center"/>
        <w:outlineLvl w:val="0"/>
        <w:rPr>
          <w:b/>
          <w:sz w:val="16"/>
          <w:szCs w:val="16"/>
        </w:rPr>
      </w:pPr>
    </w:p>
    <w:p w14:paraId="6014AF6E" w14:textId="77777777" w:rsidR="003E6BC7" w:rsidRPr="00317C95" w:rsidRDefault="00F66F00" w:rsidP="004D7592">
      <w:pPr>
        <w:jc w:val="center"/>
        <w:outlineLvl w:val="0"/>
        <w:rPr>
          <w:b/>
        </w:rPr>
      </w:pPr>
      <w:r w:rsidRPr="00317C95">
        <w:rPr>
          <w:b/>
        </w:rPr>
        <w:t>4</w:t>
      </w:r>
      <w:r w:rsidR="003E6BC7" w:rsidRPr="00317C95">
        <w:rPr>
          <w:b/>
        </w:rPr>
        <w:t>. Стоимость услуг, сроки и порядок</w:t>
      </w:r>
      <w:r w:rsidR="004D7592" w:rsidRPr="00317C95">
        <w:rPr>
          <w:b/>
        </w:rPr>
        <w:t xml:space="preserve"> </w:t>
      </w:r>
      <w:r w:rsidR="003E6BC7" w:rsidRPr="00317C95">
        <w:rPr>
          <w:b/>
        </w:rPr>
        <w:t>их оплаты</w:t>
      </w:r>
    </w:p>
    <w:p w14:paraId="149B0A39" w14:textId="5C83D640" w:rsidR="004D7592" w:rsidRPr="00BA0016" w:rsidRDefault="00E76230" w:rsidP="004B60EF">
      <w:pPr>
        <w:ind w:firstLine="540"/>
        <w:jc w:val="both"/>
      </w:pPr>
      <w:r>
        <w:t>4</w:t>
      </w:r>
      <w:r w:rsidR="00131501" w:rsidRPr="00BA0016">
        <w:t xml:space="preserve">.1. </w:t>
      </w:r>
      <w:r w:rsidR="004D7592" w:rsidRPr="00BA0016">
        <w:t xml:space="preserve">Полная стоимость платных образовательных услуг за весь период обучения Обучающегося составляет </w:t>
      </w:r>
      <w:r w:rsidR="00721FF6">
        <w:rPr>
          <w:b/>
          <w:u w:val="single"/>
        </w:rPr>
        <w:t>_______________________________</w:t>
      </w:r>
      <w:r w:rsidR="00571A42" w:rsidRPr="005E5B6E">
        <w:rPr>
          <w:b/>
          <w:u w:val="single"/>
        </w:rPr>
        <w:t xml:space="preserve"> (</w:t>
      </w:r>
      <w:r w:rsidR="00721FF6">
        <w:rPr>
          <w:b/>
          <w:u w:val="single"/>
        </w:rPr>
        <w:t>_________________</w:t>
      </w:r>
      <w:r w:rsidR="00571A42" w:rsidRPr="005E5B6E">
        <w:rPr>
          <w:b/>
          <w:u w:val="single"/>
        </w:rPr>
        <w:t>)</w:t>
      </w:r>
      <w:r w:rsidR="00571A42" w:rsidRPr="005E5B6E">
        <w:rPr>
          <w:b/>
        </w:rPr>
        <w:t xml:space="preserve"> </w:t>
      </w:r>
      <w:r w:rsidR="004D7592" w:rsidRPr="005E5B6E">
        <w:rPr>
          <w:b/>
        </w:rPr>
        <w:t>рублей</w:t>
      </w:r>
      <w:r w:rsidR="004D7592" w:rsidRPr="00BA0016">
        <w:t>.</w:t>
      </w:r>
    </w:p>
    <w:p w14:paraId="1AE3D878" w14:textId="77777777" w:rsidR="003E6BC7" w:rsidRPr="00BA0016" w:rsidRDefault="003E6BC7" w:rsidP="004B60EF">
      <w:pPr>
        <w:ind w:firstLine="540"/>
        <w:jc w:val="both"/>
      </w:pPr>
      <w:r w:rsidRPr="00BA0016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A5A4D89" w14:textId="1F2F73F0" w:rsidR="00E76230" w:rsidRDefault="00E76230" w:rsidP="00E76230">
      <w:pPr>
        <w:ind w:firstLine="540"/>
        <w:jc w:val="both"/>
        <w:rPr>
          <w:sz w:val="22"/>
          <w:szCs w:val="22"/>
        </w:rPr>
      </w:pPr>
      <w:r>
        <w:t xml:space="preserve">4.2. </w:t>
      </w:r>
      <w:r>
        <w:rPr>
          <w:sz w:val="22"/>
          <w:szCs w:val="22"/>
        </w:rPr>
        <w:t>Оплата стоимости образовательных услуг может производиться Обучающимся в следующем порядке и сроки:</w:t>
      </w:r>
    </w:p>
    <w:p w14:paraId="755D78E0" w14:textId="77777777" w:rsidR="00E76230" w:rsidRDefault="00E76230" w:rsidP="00E762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4.2.1. За весь период обучения в размере полной стоимости образовательных услуг, установленной в п. 4.1 настоящего Договора</w:t>
      </w:r>
    </w:p>
    <w:p w14:paraId="1DF3302C" w14:textId="77777777" w:rsidR="00E76230" w:rsidRDefault="00E76230" w:rsidP="00E76230">
      <w:pPr>
        <w:ind w:firstLine="540"/>
        <w:jc w:val="both"/>
        <w:rPr>
          <w:sz w:val="22"/>
          <w:szCs w:val="22"/>
        </w:rPr>
      </w:pPr>
      <w:r>
        <w:t xml:space="preserve">4.2.2. </w:t>
      </w:r>
      <w:r w:rsidRPr="004C0989">
        <w:rPr>
          <w:sz w:val="28"/>
          <w:szCs w:val="28"/>
        </w:rPr>
        <w:t xml:space="preserve">За </w:t>
      </w:r>
      <w:r w:rsidRPr="004C0989">
        <w:t>месяц в размере ½ от установленной стоимости образовательных</w:t>
      </w:r>
      <w:r>
        <w:t xml:space="preserve"> услуг</w:t>
      </w:r>
      <w:r w:rsidRPr="004C0989">
        <w:t xml:space="preserve"> в следующие сроки:</w:t>
      </w:r>
    </w:p>
    <w:p w14:paraId="158BD922" w14:textId="03DC452E" w:rsidR="00E76230" w:rsidRPr="00890D00" w:rsidRDefault="00E76230" w:rsidP="00E76230">
      <w:pPr>
        <w:ind w:firstLine="540"/>
        <w:jc w:val="both"/>
        <w:rPr>
          <w:b/>
          <w:bCs/>
          <w:u w:val="single"/>
        </w:rPr>
      </w:pPr>
      <w:r>
        <w:lastRenderedPageBreak/>
        <w:t xml:space="preserve">- первая выплата сроком </w:t>
      </w:r>
      <w:r w:rsidRPr="00890D00">
        <w:rPr>
          <w:b/>
          <w:bCs/>
          <w:u w:val="single"/>
        </w:rPr>
        <w:t xml:space="preserve">до </w:t>
      </w:r>
      <w:r w:rsidR="00721FF6">
        <w:rPr>
          <w:b/>
          <w:bCs/>
          <w:u w:val="single"/>
        </w:rPr>
        <w:t>___________</w:t>
      </w:r>
      <w:r>
        <w:rPr>
          <w:b/>
          <w:bCs/>
          <w:u w:val="single"/>
        </w:rPr>
        <w:t>;</w:t>
      </w:r>
    </w:p>
    <w:p w14:paraId="3115BC54" w14:textId="6D0348C4" w:rsidR="00E76230" w:rsidRDefault="00E76230" w:rsidP="00E76230">
      <w:pPr>
        <w:ind w:firstLine="540"/>
        <w:jc w:val="both"/>
        <w:rPr>
          <w:b/>
          <w:bCs/>
          <w:u w:val="single"/>
        </w:rPr>
      </w:pPr>
      <w:r>
        <w:t xml:space="preserve">- вторая выплата сроком </w:t>
      </w:r>
      <w:r w:rsidRPr="00890D00">
        <w:rPr>
          <w:b/>
          <w:bCs/>
          <w:u w:val="single"/>
        </w:rPr>
        <w:t xml:space="preserve">до </w:t>
      </w:r>
      <w:r w:rsidR="00721FF6">
        <w:rPr>
          <w:b/>
          <w:bCs/>
          <w:u w:val="single"/>
        </w:rPr>
        <w:t>___________</w:t>
      </w:r>
      <w:r>
        <w:rPr>
          <w:b/>
          <w:bCs/>
          <w:u w:val="single"/>
        </w:rPr>
        <w:t>;</w:t>
      </w:r>
    </w:p>
    <w:p w14:paraId="29E6A73A" w14:textId="77777777" w:rsidR="00E76230" w:rsidRPr="00890D00" w:rsidRDefault="00E76230" w:rsidP="00E76230">
      <w:pPr>
        <w:ind w:firstLine="540"/>
        <w:jc w:val="both"/>
        <w:rPr>
          <w:b/>
          <w:bCs/>
          <w:u w:val="single"/>
        </w:rPr>
      </w:pPr>
      <w:r>
        <w:rPr>
          <w:spacing w:val="2"/>
          <w:sz w:val="20"/>
          <w:szCs w:val="20"/>
        </w:rPr>
        <w:t xml:space="preserve">- </w:t>
      </w:r>
      <w:r w:rsidRPr="004C0989">
        <w:rPr>
          <w:spacing w:val="2"/>
        </w:rPr>
        <w:t>Н</w:t>
      </w:r>
      <w:r>
        <w:rPr>
          <w:spacing w:val="2"/>
        </w:rPr>
        <w:t>е</w:t>
      </w:r>
      <w:r w:rsidRPr="004C0989">
        <w:rPr>
          <w:spacing w:val="2"/>
        </w:rPr>
        <w:t xml:space="preserve"> позднее, чем за </w:t>
      </w:r>
      <w:r w:rsidRPr="004C0989">
        <w:rPr>
          <w:b/>
          <w:spacing w:val="2"/>
        </w:rPr>
        <w:t>14 дней до начала квалификационного экзамена</w:t>
      </w:r>
      <w:r>
        <w:rPr>
          <w:b/>
          <w:spacing w:val="2"/>
        </w:rPr>
        <w:t>.</w:t>
      </w:r>
    </w:p>
    <w:p w14:paraId="0ACE0FA3" w14:textId="77777777" w:rsidR="001303DE" w:rsidRDefault="001303DE" w:rsidP="002A64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4F906" w14:textId="0F3939A2" w:rsidR="00F66F00" w:rsidRPr="00317C95" w:rsidRDefault="00197317" w:rsidP="00E762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95">
        <w:rPr>
          <w:rFonts w:ascii="Times New Roman" w:hAnsi="Times New Roman" w:cs="Times New Roman"/>
          <w:b/>
          <w:sz w:val="24"/>
          <w:szCs w:val="24"/>
        </w:rPr>
        <w:t>5</w:t>
      </w:r>
      <w:r w:rsidR="003E6BC7" w:rsidRPr="00317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7592" w:rsidRPr="00317C95">
        <w:rPr>
          <w:rFonts w:ascii="Times New Roman" w:hAnsi="Times New Roman" w:cs="Times New Roman"/>
          <w:b/>
          <w:sz w:val="24"/>
          <w:szCs w:val="24"/>
        </w:rPr>
        <w:t xml:space="preserve">Основания </w:t>
      </w:r>
      <w:r w:rsidR="003E6BC7" w:rsidRPr="00317C95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14:paraId="479236D1" w14:textId="77777777" w:rsidR="003E6BC7" w:rsidRPr="00317C95" w:rsidRDefault="00197317" w:rsidP="003E6BC7">
      <w:pPr>
        <w:ind w:firstLine="540"/>
        <w:jc w:val="both"/>
      </w:pPr>
      <w:r w:rsidRPr="00317C95">
        <w:t>5</w:t>
      </w:r>
      <w:r w:rsidR="003E6BC7" w:rsidRPr="00317C95"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F4DCF62" w14:textId="77777777" w:rsidR="003E6BC7" w:rsidRPr="00317C95" w:rsidRDefault="00197317" w:rsidP="003E6BC7">
      <w:pPr>
        <w:ind w:firstLine="540"/>
        <w:jc w:val="both"/>
      </w:pPr>
      <w:r w:rsidRPr="00317C95">
        <w:t>5</w:t>
      </w:r>
      <w:r w:rsidR="003E6BC7" w:rsidRPr="00317C95">
        <w:t>.2. Настоящий Договор может быть расторгнут по соглашению Сторон.</w:t>
      </w:r>
    </w:p>
    <w:p w14:paraId="7719CC2C" w14:textId="77777777" w:rsidR="004D7592" w:rsidRPr="00317C95" w:rsidRDefault="00197317" w:rsidP="003E6BC7">
      <w:pPr>
        <w:ind w:firstLine="540"/>
        <w:jc w:val="both"/>
      </w:pPr>
      <w:r w:rsidRPr="00317C95">
        <w:t>5</w:t>
      </w:r>
      <w:r w:rsidR="003E6BC7" w:rsidRPr="00317C95">
        <w:t>.3. Настоящий Договор может быть расторгнут по инициативе Исполнителя в одностороннем порядке в случаях</w:t>
      </w:r>
      <w:r w:rsidR="004D7592" w:rsidRPr="00317C95">
        <w:t>:</w:t>
      </w:r>
      <w:r w:rsidR="003E6BC7" w:rsidRPr="00317C95">
        <w:t xml:space="preserve"> </w:t>
      </w:r>
    </w:p>
    <w:p w14:paraId="33BAB191" w14:textId="77777777" w:rsidR="004D7592" w:rsidRPr="00317C95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317C95">
        <w:rPr>
          <w:rStyle w:val="FontStyle36"/>
          <w:b w:val="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C3ACBA3" w14:textId="77777777" w:rsidR="004D7592" w:rsidRPr="00317C95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317C95">
        <w:rPr>
          <w:rStyle w:val="FontStyle36"/>
          <w:b w:val="0"/>
          <w:sz w:val="24"/>
          <w:szCs w:val="24"/>
        </w:rPr>
        <w:t>просрочки оплаты стоимости платных образовательных услуг;</w:t>
      </w:r>
    </w:p>
    <w:p w14:paraId="16A2FC64" w14:textId="77777777" w:rsidR="004D7592" w:rsidRPr="00317C95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317C95">
        <w:rPr>
          <w:rStyle w:val="FontStyle36"/>
          <w:b w:val="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5B94972" w14:textId="77777777" w:rsidR="004D7592" w:rsidRPr="00317C95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317C95">
        <w:rPr>
          <w:rStyle w:val="FontStyle36"/>
          <w:b w:val="0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304347F9" w14:textId="77777777" w:rsidR="004D7592" w:rsidRPr="00317C95" w:rsidRDefault="00197317" w:rsidP="00197317">
      <w:pPr>
        <w:pStyle w:val="Style15"/>
        <w:widowControl/>
        <w:tabs>
          <w:tab w:val="left" w:pos="1027"/>
          <w:tab w:val="left" w:pos="1200"/>
          <w:tab w:val="left" w:pos="1600"/>
        </w:tabs>
        <w:spacing w:line="240" w:lineRule="auto"/>
        <w:ind w:firstLine="567"/>
        <w:rPr>
          <w:rStyle w:val="FontStyle36"/>
          <w:b w:val="0"/>
          <w:sz w:val="24"/>
          <w:szCs w:val="24"/>
        </w:rPr>
      </w:pPr>
      <w:r w:rsidRPr="00317C95">
        <w:rPr>
          <w:rStyle w:val="FontStyle36"/>
          <w:b w:val="0"/>
          <w:sz w:val="24"/>
          <w:szCs w:val="24"/>
        </w:rPr>
        <w:t>5</w:t>
      </w:r>
      <w:r w:rsidR="004D7592" w:rsidRPr="00317C95">
        <w:rPr>
          <w:rStyle w:val="FontStyle36"/>
          <w:b w:val="0"/>
          <w:sz w:val="24"/>
          <w:szCs w:val="24"/>
        </w:rPr>
        <w:t>.4.</w:t>
      </w:r>
      <w:r w:rsidR="004D7592" w:rsidRPr="00317C95">
        <w:rPr>
          <w:rStyle w:val="FontStyle36"/>
          <w:b w:val="0"/>
          <w:sz w:val="24"/>
          <w:szCs w:val="24"/>
        </w:rPr>
        <w:tab/>
        <w:t xml:space="preserve"> Настоящий Договор расторгается досрочно:</w:t>
      </w:r>
    </w:p>
    <w:p w14:paraId="202CDFB8" w14:textId="77777777" w:rsidR="004D7592" w:rsidRPr="000013D8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317C95">
        <w:rPr>
          <w:rStyle w:val="FontStyle36"/>
          <w:b w:val="0"/>
          <w:sz w:val="24"/>
          <w:szCs w:val="24"/>
        </w:rPr>
        <w:t>по инициативе Обучающегося, в том числе в случае перевода Обучающегося</w:t>
      </w:r>
      <w:r w:rsidRPr="000013D8">
        <w:rPr>
          <w:rStyle w:val="FontStyle36"/>
          <w:b w:val="0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748F5B86" w14:textId="77777777" w:rsidR="004D7592" w:rsidRPr="000013D8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>
        <w:rPr>
          <w:rStyle w:val="FontStyle36"/>
          <w:b w:val="0"/>
          <w:sz w:val="24"/>
          <w:szCs w:val="24"/>
        </w:rPr>
        <w:t>О</w:t>
      </w:r>
      <w:r w:rsidRPr="000013D8">
        <w:rPr>
          <w:rStyle w:val="FontStyle36"/>
          <w:b w:val="0"/>
          <w:sz w:val="24"/>
          <w:szCs w:val="24"/>
        </w:rPr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>
        <w:rPr>
          <w:rStyle w:val="FontStyle36"/>
          <w:b w:val="0"/>
          <w:sz w:val="24"/>
          <w:szCs w:val="24"/>
        </w:rPr>
        <w:t>Техникум</w:t>
      </w:r>
      <w:r w:rsidRPr="000013D8">
        <w:rPr>
          <w:rStyle w:val="FontStyle36"/>
          <w:b w:val="0"/>
          <w:sz w:val="24"/>
          <w:szCs w:val="24"/>
        </w:rPr>
        <w:t xml:space="preserve">, повлекшего по вине </w:t>
      </w:r>
      <w:r>
        <w:rPr>
          <w:rStyle w:val="FontStyle36"/>
          <w:b w:val="0"/>
          <w:sz w:val="24"/>
          <w:szCs w:val="24"/>
        </w:rPr>
        <w:t>О</w:t>
      </w:r>
      <w:r w:rsidRPr="000013D8">
        <w:rPr>
          <w:rStyle w:val="FontStyle36"/>
          <w:b w:val="0"/>
          <w:sz w:val="24"/>
          <w:szCs w:val="24"/>
        </w:rPr>
        <w:t xml:space="preserve">бучающегося его незаконное зачисление в </w:t>
      </w:r>
      <w:r>
        <w:rPr>
          <w:rStyle w:val="FontStyle36"/>
          <w:b w:val="0"/>
          <w:sz w:val="24"/>
          <w:szCs w:val="24"/>
        </w:rPr>
        <w:t>Техникум</w:t>
      </w:r>
      <w:r w:rsidRPr="000013D8">
        <w:rPr>
          <w:rStyle w:val="FontStyle36"/>
          <w:b w:val="0"/>
          <w:sz w:val="24"/>
          <w:szCs w:val="24"/>
        </w:rPr>
        <w:t>;</w:t>
      </w:r>
    </w:p>
    <w:p w14:paraId="3AB72109" w14:textId="77777777" w:rsidR="004D7592" w:rsidRPr="000013D8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E7B2BC4" w14:textId="77777777" w:rsidR="004D7592" w:rsidRPr="00ED7948" w:rsidRDefault="004D7592" w:rsidP="004D7592">
      <w:pPr>
        <w:pStyle w:val="Style15"/>
        <w:widowControl/>
        <w:numPr>
          <w:ilvl w:val="0"/>
          <w:numId w:val="13"/>
        </w:numPr>
        <w:tabs>
          <w:tab w:val="left" w:pos="869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ED7948">
        <w:rPr>
          <w:rStyle w:val="FontStyle36"/>
          <w:b w:val="0"/>
          <w:sz w:val="24"/>
          <w:szCs w:val="24"/>
        </w:rPr>
        <w:t xml:space="preserve">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764ABB57" w14:textId="77777777" w:rsidR="004D7592" w:rsidRPr="00BA0016" w:rsidRDefault="004D7592" w:rsidP="004D7592">
      <w:pPr>
        <w:pStyle w:val="Style15"/>
        <w:widowControl/>
        <w:numPr>
          <w:ilvl w:val="0"/>
          <w:numId w:val="14"/>
        </w:numPr>
        <w:tabs>
          <w:tab w:val="left" w:pos="874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 xml:space="preserve"> Обучающийся</w:t>
      </w:r>
      <w:r w:rsidRPr="000013D8">
        <w:rPr>
          <w:rStyle w:val="FontStyle38"/>
          <w:b w:val="0"/>
          <w:sz w:val="24"/>
          <w:szCs w:val="24"/>
        </w:rPr>
        <w:t xml:space="preserve"> </w:t>
      </w:r>
      <w:r w:rsidRPr="000013D8">
        <w:rPr>
          <w:rStyle w:val="FontStyle36"/>
          <w:b w:val="0"/>
          <w:sz w:val="24"/>
          <w:szCs w:val="24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</w:t>
      </w:r>
      <w:r w:rsidRPr="00BA0016">
        <w:rPr>
          <w:rStyle w:val="FontStyle36"/>
          <w:b w:val="0"/>
          <w:sz w:val="24"/>
          <w:szCs w:val="24"/>
        </w:rPr>
        <w:t>исполнением обязательств по Договору.</w:t>
      </w:r>
    </w:p>
    <w:p w14:paraId="2C020134" w14:textId="77777777" w:rsidR="00F66F00" w:rsidRPr="00BA0016" w:rsidRDefault="00F66F00" w:rsidP="003E6BC7">
      <w:pPr>
        <w:jc w:val="center"/>
        <w:outlineLvl w:val="0"/>
        <w:rPr>
          <w:b/>
        </w:rPr>
      </w:pPr>
    </w:p>
    <w:p w14:paraId="63F4E076" w14:textId="77777777" w:rsidR="003E6BC7" w:rsidRPr="00BA0016" w:rsidRDefault="00197317" w:rsidP="003E6BC7">
      <w:pPr>
        <w:jc w:val="center"/>
        <w:outlineLvl w:val="0"/>
        <w:rPr>
          <w:b/>
        </w:rPr>
      </w:pPr>
      <w:r w:rsidRPr="00BA0016">
        <w:rPr>
          <w:b/>
        </w:rPr>
        <w:t>6</w:t>
      </w:r>
      <w:r w:rsidR="003E6BC7" w:rsidRPr="00BA0016">
        <w:rPr>
          <w:b/>
        </w:rPr>
        <w:t>. Ответственность Исполнителя, Заказчика и Обучающегося</w:t>
      </w:r>
    </w:p>
    <w:p w14:paraId="4453EE07" w14:textId="77777777" w:rsidR="00197317" w:rsidRPr="000013D8" w:rsidRDefault="00197317" w:rsidP="00197317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2DF503E" w14:textId="77777777" w:rsidR="00197317" w:rsidRPr="000013D8" w:rsidRDefault="00197317" w:rsidP="00197317">
      <w:pPr>
        <w:pStyle w:val="Style15"/>
        <w:widowControl/>
        <w:tabs>
          <w:tab w:val="left" w:pos="835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>6.2.</w:t>
      </w:r>
      <w:r w:rsidRPr="000013D8">
        <w:rPr>
          <w:rStyle w:val="FontStyle36"/>
          <w:b w:val="0"/>
          <w:sz w:val="24"/>
          <w:szCs w:val="24"/>
        </w:rPr>
        <w:tab/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rStyle w:val="FontStyle36"/>
          <w:b w:val="0"/>
          <w:sz w:val="24"/>
          <w:szCs w:val="24"/>
        </w:rPr>
        <w:t xml:space="preserve">Обучающийся </w:t>
      </w:r>
      <w:r w:rsidRPr="000013D8">
        <w:rPr>
          <w:rStyle w:val="FontStyle36"/>
          <w:b w:val="0"/>
          <w:sz w:val="24"/>
          <w:szCs w:val="24"/>
        </w:rPr>
        <w:t>вправе по своему выбору потребовать;</w:t>
      </w:r>
    </w:p>
    <w:p w14:paraId="2C16423A" w14:textId="77777777" w:rsidR="00197317" w:rsidRPr="000013D8" w:rsidRDefault="00197317" w:rsidP="00197317">
      <w:pPr>
        <w:pStyle w:val="Style15"/>
        <w:widowControl/>
        <w:numPr>
          <w:ilvl w:val="0"/>
          <w:numId w:val="15"/>
        </w:numPr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>Безвозмездного оказания образовательной услуги;</w:t>
      </w:r>
    </w:p>
    <w:p w14:paraId="6CF76D87" w14:textId="77777777" w:rsidR="00197317" w:rsidRPr="000013D8" w:rsidRDefault="00197317" w:rsidP="00197317">
      <w:pPr>
        <w:pStyle w:val="Style15"/>
        <w:widowControl/>
        <w:numPr>
          <w:ilvl w:val="0"/>
          <w:numId w:val="15"/>
        </w:numPr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>Соразмерного уменьшения стоимости оказанной образовательной услуги;</w:t>
      </w:r>
    </w:p>
    <w:p w14:paraId="6B31D8AA" w14:textId="77777777" w:rsidR="00197317" w:rsidRPr="000013D8" w:rsidRDefault="00197317" w:rsidP="00197317">
      <w:pPr>
        <w:pStyle w:val="Style15"/>
        <w:widowControl/>
        <w:numPr>
          <w:ilvl w:val="0"/>
          <w:numId w:val="15"/>
        </w:numPr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251DF13" w14:textId="77777777" w:rsidR="00197317" w:rsidRPr="000013D8" w:rsidRDefault="00197317" w:rsidP="00197317">
      <w:pPr>
        <w:pStyle w:val="Style15"/>
        <w:widowControl/>
        <w:tabs>
          <w:tab w:val="left" w:pos="1008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>6.3.</w:t>
      </w:r>
      <w:r w:rsidRPr="000013D8">
        <w:rPr>
          <w:rStyle w:val="FontStyle36"/>
          <w:b w:val="0"/>
          <w:sz w:val="24"/>
          <w:szCs w:val="24"/>
        </w:rPr>
        <w:tab/>
      </w:r>
      <w:r>
        <w:rPr>
          <w:rStyle w:val="FontStyle36"/>
          <w:b w:val="0"/>
          <w:sz w:val="24"/>
          <w:szCs w:val="24"/>
        </w:rPr>
        <w:t>Обучающийся</w:t>
      </w:r>
      <w:r w:rsidRPr="000013D8">
        <w:rPr>
          <w:rStyle w:val="FontStyle36"/>
          <w:b w:val="0"/>
          <w:sz w:val="24"/>
          <w:szCs w:val="24"/>
        </w:rPr>
        <w:t xml:space="preserve"> вправе отказаться от исполнения Договора и потребовать пол</w:t>
      </w:r>
      <w:r>
        <w:rPr>
          <w:rStyle w:val="FontStyle36"/>
          <w:b w:val="0"/>
          <w:sz w:val="24"/>
          <w:szCs w:val="24"/>
        </w:rPr>
        <w:t xml:space="preserve">ного </w:t>
      </w:r>
      <w:r w:rsidRPr="00ED7948">
        <w:rPr>
          <w:rStyle w:val="FontStyle36"/>
          <w:b w:val="0"/>
          <w:sz w:val="24"/>
          <w:szCs w:val="24"/>
        </w:rPr>
        <w:t>возмещения убытков, если в срок недостатки</w:t>
      </w:r>
      <w:r w:rsidRPr="000013D8">
        <w:rPr>
          <w:rStyle w:val="FontStyle36"/>
          <w:b w:val="0"/>
          <w:sz w:val="24"/>
          <w:szCs w:val="24"/>
        </w:rPr>
        <w:t xml:space="preserve"> образовательной услуги не устранены Исполнителем. </w:t>
      </w:r>
      <w:r>
        <w:rPr>
          <w:rStyle w:val="FontStyle36"/>
          <w:b w:val="0"/>
          <w:sz w:val="24"/>
          <w:szCs w:val="24"/>
        </w:rPr>
        <w:t>Обучающийся</w:t>
      </w:r>
      <w:r w:rsidRPr="000013D8">
        <w:rPr>
          <w:rStyle w:val="FontStyle36"/>
          <w:b w:val="0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9E7DCB4" w14:textId="77777777" w:rsidR="00197317" w:rsidRPr="00BA0016" w:rsidRDefault="00197317" w:rsidP="00197317">
      <w:pPr>
        <w:pStyle w:val="Style15"/>
        <w:widowControl/>
        <w:tabs>
          <w:tab w:val="left" w:pos="835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6.4.</w:t>
      </w:r>
      <w:r w:rsidR="00231CB3">
        <w:rPr>
          <w:rStyle w:val="FontStyle36"/>
          <w:b w:val="0"/>
          <w:sz w:val="24"/>
          <w:szCs w:val="24"/>
        </w:rPr>
        <w:t xml:space="preserve"> </w:t>
      </w:r>
      <w:r w:rsidRPr="00BA0016">
        <w:rPr>
          <w:rStyle w:val="FontStyle36"/>
          <w:b w:val="0"/>
          <w:sz w:val="24"/>
          <w:szCs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BA0016">
        <w:rPr>
          <w:rStyle w:val="FontStyle36"/>
          <w:b w:val="0"/>
          <w:sz w:val="24"/>
          <w:szCs w:val="24"/>
        </w:rPr>
        <w:lastRenderedPageBreak/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F0AC885" w14:textId="77777777" w:rsidR="00197317" w:rsidRPr="00BA0016" w:rsidRDefault="00197317" w:rsidP="00197317">
      <w:pPr>
        <w:pStyle w:val="Style15"/>
        <w:widowControl/>
        <w:numPr>
          <w:ilvl w:val="0"/>
          <w:numId w:val="16"/>
        </w:numPr>
        <w:tabs>
          <w:tab w:val="left" w:pos="1022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BBB7C12" w14:textId="77777777" w:rsidR="00197317" w:rsidRPr="00BA0016" w:rsidRDefault="00197317" w:rsidP="00197317">
      <w:pPr>
        <w:pStyle w:val="Style15"/>
        <w:widowControl/>
        <w:numPr>
          <w:ilvl w:val="0"/>
          <w:numId w:val="17"/>
        </w:numPr>
        <w:tabs>
          <w:tab w:val="left" w:pos="1013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2938BA4" w14:textId="77777777" w:rsidR="00197317" w:rsidRPr="00BA0016" w:rsidRDefault="00197317" w:rsidP="00197317">
      <w:pPr>
        <w:pStyle w:val="Style15"/>
        <w:widowControl/>
        <w:numPr>
          <w:ilvl w:val="0"/>
          <w:numId w:val="18"/>
        </w:numPr>
        <w:tabs>
          <w:tab w:val="left" w:pos="1200"/>
        </w:tabs>
        <w:spacing w:line="240" w:lineRule="auto"/>
        <w:ind w:firstLine="709"/>
        <w:jc w:val="left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Потребовать уменьшения стоимости образовательной услуги;</w:t>
      </w:r>
    </w:p>
    <w:p w14:paraId="1160E8E6" w14:textId="77777777" w:rsidR="00197317" w:rsidRPr="00BA0016" w:rsidRDefault="00197317" w:rsidP="00197317">
      <w:pPr>
        <w:pStyle w:val="Style15"/>
        <w:widowControl/>
        <w:numPr>
          <w:ilvl w:val="0"/>
          <w:numId w:val="18"/>
        </w:numPr>
        <w:tabs>
          <w:tab w:val="left" w:pos="1200"/>
        </w:tabs>
        <w:spacing w:line="240" w:lineRule="auto"/>
        <w:ind w:firstLine="709"/>
        <w:jc w:val="left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Расторгнуть Договор.</w:t>
      </w:r>
    </w:p>
    <w:p w14:paraId="4DD37C9F" w14:textId="77777777" w:rsidR="00197317" w:rsidRPr="00BA0016" w:rsidRDefault="00197317" w:rsidP="00197317">
      <w:pPr>
        <w:pStyle w:val="Style15"/>
        <w:widowControl/>
        <w:tabs>
          <w:tab w:val="left" w:pos="845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560BB06" w14:textId="77777777" w:rsidR="00F66F00" w:rsidRPr="00BA0016" w:rsidRDefault="00F66F00" w:rsidP="003E6BC7">
      <w:pPr>
        <w:jc w:val="center"/>
        <w:outlineLvl w:val="0"/>
        <w:rPr>
          <w:b/>
        </w:rPr>
      </w:pPr>
    </w:p>
    <w:p w14:paraId="2AF3B829" w14:textId="77777777" w:rsidR="003E6BC7" w:rsidRPr="00BA0016" w:rsidRDefault="00197317" w:rsidP="003E6BC7">
      <w:pPr>
        <w:jc w:val="center"/>
        <w:outlineLvl w:val="0"/>
        <w:rPr>
          <w:b/>
        </w:rPr>
      </w:pPr>
      <w:r w:rsidRPr="00BA0016">
        <w:rPr>
          <w:b/>
        </w:rPr>
        <w:t>7</w:t>
      </w:r>
      <w:r w:rsidR="003E6BC7" w:rsidRPr="00BA0016">
        <w:rPr>
          <w:b/>
        </w:rPr>
        <w:t>. Срок действия Договора</w:t>
      </w:r>
    </w:p>
    <w:p w14:paraId="62ECD4B5" w14:textId="0DC09CA0" w:rsidR="003E6BC7" w:rsidRPr="00BA0016" w:rsidRDefault="00E76230" w:rsidP="003E6BC7">
      <w:pPr>
        <w:ind w:firstLine="540"/>
        <w:jc w:val="both"/>
      </w:pPr>
      <w:r>
        <w:t>7</w:t>
      </w:r>
      <w:r w:rsidR="003E6BC7" w:rsidRPr="00BA0016">
        <w:t xml:space="preserve">.1. Настоящий Договор вступает в силу со дня его заключения Сторонами и действует до </w:t>
      </w:r>
      <w:r w:rsidR="00197317" w:rsidRPr="00571A42">
        <w:rPr>
          <w:b/>
          <w:bCs/>
        </w:rPr>
        <w:t>«</w:t>
      </w:r>
      <w:r w:rsidR="00721FF6">
        <w:rPr>
          <w:b/>
          <w:bCs/>
        </w:rPr>
        <w:t>_____</w:t>
      </w:r>
      <w:r w:rsidR="00F57CE2" w:rsidRPr="00571A42">
        <w:rPr>
          <w:b/>
          <w:bCs/>
        </w:rPr>
        <w:t xml:space="preserve">» </w:t>
      </w:r>
      <w:r w:rsidR="00721FF6">
        <w:rPr>
          <w:b/>
          <w:bCs/>
          <w:u w:val="single"/>
        </w:rPr>
        <w:t>_____________</w:t>
      </w:r>
      <w:r w:rsidR="00571A42" w:rsidRPr="00571A42">
        <w:rPr>
          <w:b/>
          <w:bCs/>
          <w:u w:val="single"/>
        </w:rPr>
        <w:t xml:space="preserve"> 20</w:t>
      </w:r>
      <w:r w:rsidR="00721FF6">
        <w:rPr>
          <w:b/>
          <w:bCs/>
          <w:u w:val="single"/>
        </w:rPr>
        <w:t>____</w:t>
      </w:r>
      <w:r w:rsidR="00571A42" w:rsidRPr="00571A42">
        <w:rPr>
          <w:b/>
          <w:bCs/>
          <w:u w:val="single"/>
        </w:rPr>
        <w:t xml:space="preserve"> г.</w:t>
      </w:r>
    </w:p>
    <w:p w14:paraId="1D28C770" w14:textId="77777777" w:rsidR="003E6BC7" w:rsidRPr="00BA0016" w:rsidRDefault="00197317" w:rsidP="003E6BC7">
      <w:pPr>
        <w:jc w:val="center"/>
        <w:outlineLvl w:val="0"/>
        <w:rPr>
          <w:b/>
        </w:rPr>
      </w:pPr>
      <w:bookmarkStart w:id="1" w:name="_GoBack"/>
      <w:bookmarkEnd w:id="1"/>
      <w:r w:rsidRPr="00BA0016">
        <w:rPr>
          <w:b/>
        </w:rPr>
        <w:t>8</w:t>
      </w:r>
      <w:r w:rsidR="003E6BC7" w:rsidRPr="00BA0016">
        <w:rPr>
          <w:b/>
        </w:rPr>
        <w:t>. Заключительные положения</w:t>
      </w:r>
    </w:p>
    <w:p w14:paraId="4077D7CC" w14:textId="308EE213" w:rsidR="003E6BC7" w:rsidRPr="00BA0016" w:rsidRDefault="00E76230" w:rsidP="003E6BC7">
      <w:pPr>
        <w:ind w:firstLine="540"/>
        <w:jc w:val="both"/>
      </w:pPr>
      <w:r>
        <w:t>8</w:t>
      </w:r>
      <w:r w:rsidR="003E6BC7" w:rsidRPr="00BA0016">
        <w:t>.</w:t>
      </w:r>
      <w:r>
        <w:t>1</w:t>
      </w:r>
      <w:r w:rsidR="003E6BC7" w:rsidRPr="00BA0016"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09E8B38" w14:textId="5492F557" w:rsidR="003E6BC7" w:rsidRPr="00BA0016" w:rsidRDefault="00E76230" w:rsidP="003E6BC7">
      <w:pPr>
        <w:ind w:firstLine="540"/>
        <w:jc w:val="both"/>
      </w:pPr>
      <w:r>
        <w:t>8</w:t>
      </w:r>
      <w:r w:rsidR="003E6BC7" w:rsidRPr="00BA0016">
        <w:t>.</w:t>
      </w:r>
      <w:r>
        <w:t>2</w:t>
      </w:r>
      <w:r w:rsidR="003E6BC7" w:rsidRPr="00BA0016"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D4FC293" w14:textId="114A2DA1" w:rsidR="003E6BC7" w:rsidRPr="00BA0016" w:rsidRDefault="00E76230" w:rsidP="003E6BC7">
      <w:pPr>
        <w:ind w:firstLine="540"/>
        <w:jc w:val="both"/>
      </w:pPr>
      <w:r>
        <w:t>8.3</w:t>
      </w:r>
      <w:r w:rsidR="003E6BC7" w:rsidRPr="00BA0016">
        <w:t xml:space="preserve">. Настоящий Договор составлен в </w:t>
      </w:r>
      <w:r w:rsidR="00D17856" w:rsidRPr="00BA0016">
        <w:rPr>
          <w:u w:val="single"/>
        </w:rPr>
        <w:t>2</w:t>
      </w:r>
      <w:r w:rsidR="003E6BC7" w:rsidRPr="00BA0016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7E87C70" w14:textId="123AA571" w:rsidR="003E6BC7" w:rsidRPr="00BA0016" w:rsidRDefault="00E76230" w:rsidP="003E6BC7">
      <w:pPr>
        <w:ind w:firstLine="540"/>
        <w:jc w:val="both"/>
      </w:pPr>
      <w:r>
        <w:t>8.4</w:t>
      </w:r>
      <w:r w:rsidR="003E6BC7" w:rsidRPr="00BA0016">
        <w:t>. Изменения Договора оформляются дополнительными соглашениями к Договору.</w:t>
      </w:r>
    </w:p>
    <w:p w14:paraId="1CFA920E" w14:textId="77777777" w:rsidR="00D33B7C" w:rsidRPr="00317C95" w:rsidRDefault="00D33B7C" w:rsidP="00D33B7C">
      <w:pPr>
        <w:jc w:val="center"/>
        <w:outlineLvl w:val="0"/>
        <w:rPr>
          <w:b/>
        </w:rPr>
      </w:pPr>
      <w:r w:rsidRPr="00317C95">
        <w:rPr>
          <w:b/>
        </w:rPr>
        <w:t>VIII. Адреса и реквизиты Сторон</w:t>
      </w: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25"/>
        <w:gridCol w:w="3086"/>
        <w:gridCol w:w="33"/>
        <w:gridCol w:w="425"/>
        <w:gridCol w:w="3086"/>
        <w:gridCol w:w="33"/>
      </w:tblGrid>
      <w:tr w:rsidR="00780CAE" w14:paraId="3B7188BC" w14:textId="77777777" w:rsidTr="006E4D99">
        <w:tc>
          <w:tcPr>
            <w:tcW w:w="3118" w:type="dxa"/>
          </w:tcPr>
          <w:p w14:paraId="53C1F3DC" w14:textId="77777777" w:rsidR="00780CAE" w:rsidRDefault="00780CAE" w:rsidP="00EF6C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tcBorders>
              <w:left w:val="nil"/>
            </w:tcBorders>
          </w:tcPr>
          <w:p w14:paraId="52B5116B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076A0F30" w14:textId="77777777" w:rsidR="00780CAE" w:rsidRDefault="00780CAE" w:rsidP="00EF6C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425" w:type="dxa"/>
          </w:tcPr>
          <w:p w14:paraId="0AD56BB3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38915B8A" w14:textId="77777777" w:rsidR="00780CAE" w:rsidRDefault="00780CAE" w:rsidP="00EF6C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780CAE" w14:paraId="468B7937" w14:textId="77777777" w:rsidTr="00571A42">
        <w:tc>
          <w:tcPr>
            <w:tcW w:w="3118" w:type="dxa"/>
          </w:tcPr>
          <w:p w14:paraId="0D9778B4" w14:textId="77777777" w:rsidR="00780CAE" w:rsidRDefault="00780CAE" w:rsidP="00EF6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6FE5428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65EF2FF0" w14:textId="77777777" w:rsidR="00780CAE" w:rsidRDefault="00780CAE" w:rsidP="00EF6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240EE6E0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6ABBED4C" w14:textId="77777777" w:rsidR="00780CAE" w:rsidRDefault="00780CAE" w:rsidP="00EF6CEF">
            <w:pPr>
              <w:jc w:val="center"/>
              <w:rPr>
                <w:sz w:val="22"/>
                <w:szCs w:val="22"/>
              </w:rPr>
            </w:pPr>
          </w:p>
        </w:tc>
      </w:tr>
      <w:tr w:rsidR="00780CAE" w14:paraId="6C538158" w14:textId="77777777" w:rsidTr="00571A42">
        <w:tc>
          <w:tcPr>
            <w:tcW w:w="3118" w:type="dxa"/>
          </w:tcPr>
          <w:p w14:paraId="6FB60F70" w14:textId="77777777" w:rsidR="00780CAE" w:rsidRPr="006841DE" w:rsidRDefault="00780CAE" w:rsidP="00EF6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  <w:r w:rsidRPr="006841DE">
              <w:rPr>
                <w:sz w:val="22"/>
                <w:szCs w:val="22"/>
              </w:rPr>
              <w:t>У КОП</w:t>
            </w:r>
            <w:r>
              <w:rPr>
                <w:sz w:val="22"/>
                <w:szCs w:val="22"/>
              </w:rPr>
              <w:t>О</w:t>
            </w:r>
            <w:r w:rsidRPr="006841DE">
              <w:rPr>
                <w:sz w:val="22"/>
                <w:szCs w:val="22"/>
              </w:rPr>
              <w:t>О «Прибалтийский судостроительный техникум»</w:t>
            </w:r>
          </w:p>
        </w:tc>
        <w:tc>
          <w:tcPr>
            <w:tcW w:w="425" w:type="dxa"/>
            <w:tcBorders>
              <w:left w:val="nil"/>
            </w:tcBorders>
          </w:tcPr>
          <w:p w14:paraId="367B416F" w14:textId="77777777" w:rsidR="00780CAE" w:rsidRPr="006841D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8A2202" w14:textId="77777777" w:rsidR="00780CAE" w:rsidRDefault="00780CAE" w:rsidP="00EF6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14:paraId="1B4762AC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A11FF3" w14:textId="77777777" w:rsidR="00780CAE" w:rsidRDefault="00780CAE" w:rsidP="00EF6CEF">
            <w:pPr>
              <w:jc w:val="center"/>
              <w:rPr>
                <w:sz w:val="22"/>
                <w:szCs w:val="22"/>
              </w:rPr>
            </w:pPr>
          </w:p>
        </w:tc>
      </w:tr>
      <w:tr w:rsidR="00780CAE" w14:paraId="14ED4122" w14:textId="77777777" w:rsidTr="00571A42">
        <w:trPr>
          <w:trHeight w:val="301"/>
        </w:trPr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5CF38489" w14:textId="77777777" w:rsidR="00E76230" w:rsidRPr="00A66A48" w:rsidRDefault="00E76230" w:rsidP="00E76230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 w:rsidRPr="00A66A48">
              <w:rPr>
                <w:rFonts w:ascii="Times New Roman" w:hAnsi="Times New Roman" w:cs="Times New Roman"/>
              </w:rPr>
              <w:t>236005, г. Калининград ул. Транспортный тупик,10 тел: 64-88-32</w:t>
            </w:r>
          </w:p>
          <w:p w14:paraId="053061E7" w14:textId="77777777" w:rsidR="00E76230" w:rsidRPr="00A66A48" w:rsidRDefault="00E76230" w:rsidP="00E76230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 w:rsidRPr="00A66A48">
              <w:rPr>
                <w:rFonts w:ascii="Times New Roman" w:hAnsi="Times New Roman" w:cs="Times New Roman"/>
              </w:rPr>
              <w:t>ИНН 3908013433, КПП 390601001,</w:t>
            </w:r>
          </w:p>
          <w:p w14:paraId="2C287E23" w14:textId="77777777" w:rsidR="00E76230" w:rsidRPr="00A66A48" w:rsidRDefault="00E76230" w:rsidP="00E76230">
            <w:pPr>
              <w:pStyle w:val="ConsPlusNonformat"/>
              <w:tabs>
                <w:tab w:val="left" w:pos="5175"/>
              </w:tabs>
              <w:ind w:left="-108"/>
              <w:rPr>
                <w:rFonts w:ascii="Times New Roman" w:hAnsi="Times New Roman" w:cs="Times New Roman"/>
              </w:rPr>
            </w:pPr>
            <w:r w:rsidRPr="00A66A48">
              <w:rPr>
                <w:rFonts w:ascii="Times New Roman" w:hAnsi="Times New Roman" w:cs="Times New Roman"/>
              </w:rPr>
              <w:t xml:space="preserve">УФК по Калининградской области (ГБУ КО ПОО "Прибалтийский судостроительный техникум" </w:t>
            </w:r>
          </w:p>
          <w:p w14:paraId="287BC66E" w14:textId="77777777" w:rsidR="00E76230" w:rsidRPr="00A66A48" w:rsidRDefault="00E76230" w:rsidP="00E76230">
            <w:pPr>
              <w:pStyle w:val="ConsPlusNonformat"/>
              <w:tabs>
                <w:tab w:val="left" w:pos="5175"/>
              </w:tabs>
              <w:ind w:left="-108"/>
              <w:rPr>
                <w:rFonts w:ascii="Times New Roman" w:hAnsi="Times New Roman" w:cs="Times New Roman"/>
              </w:rPr>
            </w:pPr>
            <w:r w:rsidRPr="00A66A48">
              <w:rPr>
                <w:rFonts w:ascii="Times New Roman" w:hAnsi="Times New Roman" w:cs="Times New Roman"/>
              </w:rPr>
              <w:t>л/с 20356Х27230)</w:t>
            </w:r>
          </w:p>
          <w:p w14:paraId="2F7828E7" w14:textId="77777777" w:rsidR="00E76230" w:rsidRPr="00A66A48" w:rsidRDefault="00E76230" w:rsidP="00E76230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 w:rsidRPr="00A66A48">
              <w:rPr>
                <w:rFonts w:ascii="Times New Roman" w:hAnsi="Times New Roman" w:cs="Times New Roman"/>
              </w:rPr>
              <w:t>Единый казначейский счет 40102810545370000028</w:t>
            </w:r>
          </w:p>
          <w:p w14:paraId="2FC5EF93" w14:textId="77777777" w:rsidR="00E76230" w:rsidRPr="00A66A48" w:rsidRDefault="00E76230" w:rsidP="00E76230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 w:rsidRPr="00A66A48">
              <w:rPr>
                <w:rFonts w:ascii="Times New Roman" w:hAnsi="Times New Roman" w:cs="Times New Roman"/>
              </w:rPr>
              <w:t>Казначейский счет 03224643270000003500</w:t>
            </w:r>
          </w:p>
          <w:p w14:paraId="5784A315" w14:textId="77777777" w:rsidR="00E76230" w:rsidRPr="00A66A48" w:rsidRDefault="00E76230" w:rsidP="00E76230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 w:rsidRPr="00A66A48">
              <w:rPr>
                <w:rFonts w:ascii="Times New Roman" w:hAnsi="Times New Roman" w:cs="Times New Roman"/>
              </w:rPr>
              <w:t>ОТДЕЛЕНИЕ КАЛИНИНГРАД БАНКА РОССИИ/УФК по Калининградской области г. Калининград</w:t>
            </w:r>
          </w:p>
          <w:p w14:paraId="16713DD0" w14:textId="77777777" w:rsidR="00E76230" w:rsidRPr="00A66A48" w:rsidRDefault="00E76230" w:rsidP="00E76230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 w:rsidRPr="00A66A48">
              <w:rPr>
                <w:rFonts w:ascii="Times New Roman" w:hAnsi="Times New Roman" w:cs="Times New Roman"/>
              </w:rPr>
              <w:t>БИК ТОФК 012748051</w:t>
            </w:r>
          </w:p>
          <w:p w14:paraId="115D1E98" w14:textId="77777777" w:rsidR="00E76230" w:rsidRPr="00A66A48" w:rsidRDefault="00E76230" w:rsidP="00E76230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 w:rsidRPr="00A66A48">
              <w:rPr>
                <w:rFonts w:ascii="Times New Roman" w:hAnsi="Times New Roman" w:cs="Times New Roman"/>
              </w:rPr>
              <w:t>л/с 20356Х27230</w:t>
            </w:r>
          </w:p>
          <w:p w14:paraId="7868C933" w14:textId="6F48F532" w:rsidR="00571A42" w:rsidRPr="00571A42" w:rsidRDefault="00571A42" w:rsidP="00571A42">
            <w:pPr>
              <w:rPr>
                <w:sz w:val="22"/>
                <w:szCs w:val="22"/>
              </w:rPr>
            </w:pPr>
          </w:p>
          <w:p w14:paraId="53147E55" w14:textId="77777777" w:rsidR="00780CAE" w:rsidRDefault="00780CAE" w:rsidP="00EF6CEF">
            <w:pPr>
              <w:jc w:val="center"/>
              <w:rPr>
                <w:sz w:val="22"/>
                <w:szCs w:val="22"/>
              </w:rPr>
            </w:pPr>
          </w:p>
          <w:p w14:paraId="543F6D6D" w14:textId="77777777" w:rsidR="00780CAE" w:rsidRDefault="00780CAE" w:rsidP="00EF6CEF">
            <w:pPr>
              <w:jc w:val="center"/>
              <w:rPr>
                <w:sz w:val="22"/>
                <w:szCs w:val="22"/>
              </w:rPr>
            </w:pPr>
          </w:p>
          <w:p w14:paraId="2055D3AE" w14:textId="77777777" w:rsidR="00780CAE" w:rsidRDefault="006E4D99" w:rsidP="00EF6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780CAE">
              <w:rPr>
                <w:sz w:val="22"/>
                <w:szCs w:val="22"/>
              </w:rPr>
              <w:t>/А.В. Лукин/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17A66EF7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FBA869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5F78A433" w14:textId="77777777" w:rsidR="00780CAE" w:rsidRDefault="00780CAE" w:rsidP="00EF6CEF">
            <w:pPr>
              <w:rPr>
                <w:sz w:val="22"/>
                <w:szCs w:val="22"/>
              </w:rPr>
            </w:pPr>
          </w:p>
          <w:p w14:paraId="3240337C" w14:textId="77777777" w:rsidR="006F5BBD" w:rsidRDefault="006F5BBD" w:rsidP="00EF6CEF">
            <w:pPr>
              <w:rPr>
                <w:sz w:val="22"/>
                <w:szCs w:val="22"/>
              </w:rPr>
            </w:pPr>
          </w:p>
          <w:p w14:paraId="6403F8A8" w14:textId="77777777" w:rsidR="006F5BBD" w:rsidRDefault="006F5BBD" w:rsidP="00EF6CEF">
            <w:pPr>
              <w:rPr>
                <w:sz w:val="22"/>
                <w:szCs w:val="22"/>
              </w:rPr>
            </w:pPr>
          </w:p>
          <w:p w14:paraId="0767325B" w14:textId="77777777" w:rsidR="006F5BBD" w:rsidRDefault="006F5BBD" w:rsidP="00EF6CEF">
            <w:pPr>
              <w:rPr>
                <w:sz w:val="22"/>
                <w:szCs w:val="22"/>
              </w:rPr>
            </w:pPr>
          </w:p>
          <w:p w14:paraId="1D038110" w14:textId="77777777" w:rsidR="006F5BBD" w:rsidRDefault="006F5BBD" w:rsidP="00EF6CEF">
            <w:pPr>
              <w:rPr>
                <w:sz w:val="22"/>
                <w:szCs w:val="22"/>
              </w:rPr>
            </w:pPr>
          </w:p>
          <w:p w14:paraId="2A7AF88A" w14:textId="77777777" w:rsidR="006F5BBD" w:rsidRDefault="006F5BBD" w:rsidP="00EF6CEF">
            <w:pPr>
              <w:rPr>
                <w:sz w:val="22"/>
                <w:szCs w:val="22"/>
              </w:rPr>
            </w:pPr>
          </w:p>
          <w:p w14:paraId="4A9D82AD" w14:textId="77777777" w:rsidR="006F5BBD" w:rsidRDefault="006F5BBD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AAF7B3" w14:textId="77777777" w:rsidR="00780CAE" w:rsidRDefault="00780CAE" w:rsidP="00EF6CEF">
            <w:pPr>
              <w:jc w:val="center"/>
              <w:rPr>
                <w:sz w:val="22"/>
                <w:szCs w:val="22"/>
              </w:rPr>
            </w:pPr>
          </w:p>
        </w:tc>
      </w:tr>
      <w:tr w:rsidR="00780CAE" w14:paraId="68D47D12" w14:textId="77777777" w:rsidTr="00571A42">
        <w:trPr>
          <w:trHeight w:val="19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CE8642E" w14:textId="77777777" w:rsidR="00780CAE" w:rsidRPr="006841DE" w:rsidRDefault="00780CAE" w:rsidP="00EF6CEF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2A5826B5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D1BA1C" w14:textId="77777777" w:rsidR="00780CAE" w:rsidRDefault="006F5BBD" w:rsidP="006F5BBD">
            <w:pPr>
              <w:jc w:val="center"/>
              <w:rPr>
                <w:sz w:val="22"/>
                <w:szCs w:val="22"/>
              </w:rPr>
            </w:pPr>
            <w:r w:rsidRPr="006F5BBD">
              <w:rPr>
                <w:sz w:val="18"/>
                <w:szCs w:val="22"/>
              </w:rPr>
              <w:t>(дата рождения)</w:t>
            </w:r>
          </w:p>
        </w:tc>
        <w:tc>
          <w:tcPr>
            <w:tcW w:w="425" w:type="dxa"/>
            <w:vMerge/>
          </w:tcPr>
          <w:p w14:paraId="12DD7B2C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CB06E6" w14:textId="77777777" w:rsidR="00780CAE" w:rsidRDefault="006F5BBD" w:rsidP="00EF6CEF">
            <w:pPr>
              <w:jc w:val="center"/>
              <w:rPr>
                <w:sz w:val="22"/>
                <w:szCs w:val="22"/>
              </w:rPr>
            </w:pPr>
            <w:r w:rsidRPr="006F5BBD">
              <w:rPr>
                <w:sz w:val="18"/>
                <w:szCs w:val="22"/>
              </w:rPr>
              <w:t>(дата рождения)</w:t>
            </w:r>
          </w:p>
        </w:tc>
      </w:tr>
      <w:tr w:rsidR="00780CAE" w14:paraId="540B4465" w14:textId="77777777" w:rsidTr="00571A42">
        <w:trPr>
          <w:trHeight w:val="22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3ACEFB5F" w14:textId="77777777" w:rsidR="00780CAE" w:rsidRPr="006841DE" w:rsidRDefault="00780CAE" w:rsidP="00EF6CEF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318E5191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DBEA4A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7EB7DEB6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E7F768" w14:textId="77777777" w:rsidR="00780CAE" w:rsidRDefault="00780CAE" w:rsidP="00EF6CEF">
            <w:pPr>
              <w:jc w:val="center"/>
              <w:rPr>
                <w:sz w:val="22"/>
                <w:szCs w:val="22"/>
              </w:rPr>
            </w:pPr>
          </w:p>
        </w:tc>
      </w:tr>
      <w:tr w:rsidR="00780CAE" w14:paraId="786ED9CF" w14:textId="77777777" w:rsidTr="00571A42">
        <w:trPr>
          <w:trHeight w:val="24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F4BBB05" w14:textId="77777777" w:rsidR="00780CAE" w:rsidRPr="006841DE" w:rsidRDefault="00780CAE" w:rsidP="00EF6CEF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275290F9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90785A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3265CAA5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1BED64" w14:textId="77777777" w:rsidR="00780CAE" w:rsidRDefault="00780CAE" w:rsidP="00EF6CEF">
            <w:pPr>
              <w:jc w:val="center"/>
              <w:rPr>
                <w:sz w:val="22"/>
                <w:szCs w:val="22"/>
              </w:rPr>
            </w:pPr>
          </w:p>
        </w:tc>
      </w:tr>
      <w:tr w:rsidR="00780CAE" w14:paraId="16D93ECC" w14:textId="77777777" w:rsidTr="00571A42">
        <w:trPr>
          <w:trHeight w:val="16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FA6DB26" w14:textId="77777777" w:rsidR="00780CAE" w:rsidRPr="006841DE" w:rsidRDefault="00780CAE" w:rsidP="00EF6CEF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4F3231DF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B01585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5368388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60C7AE" w14:textId="77777777" w:rsidR="00780CAE" w:rsidRDefault="00780CAE" w:rsidP="00EF6CEF">
            <w:pPr>
              <w:jc w:val="center"/>
              <w:rPr>
                <w:sz w:val="22"/>
                <w:szCs w:val="22"/>
              </w:rPr>
            </w:pPr>
          </w:p>
        </w:tc>
      </w:tr>
      <w:tr w:rsidR="00780CAE" w14:paraId="01305313" w14:textId="77777777" w:rsidTr="00571A42">
        <w:trPr>
          <w:trHeight w:val="22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74AD0C2" w14:textId="77777777" w:rsidR="00780CAE" w:rsidRPr="006841DE" w:rsidRDefault="00780CAE" w:rsidP="00EF6CEF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7C37623D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C0AE1A" w14:textId="77777777" w:rsidR="00780CAE" w:rsidRDefault="00106E1D" w:rsidP="00106E1D">
            <w:pPr>
              <w:jc w:val="center"/>
              <w:rPr>
                <w:sz w:val="22"/>
                <w:szCs w:val="22"/>
              </w:rPr>
            </w:pPr>
            <w:r w:rsidRPr="00106E1D">
              <w:rPr>
                <w:sz w:val="18"/>
                <w:szCs w:val="22"/>
              </w:rPr>
              <w:t>(адрес места жительства)</w:t>
            </w:r>
          </w:p>
        </w:tc>
        <w:tc>
          <w:tcPr>
            <w:tcW w:w="425" w:type="dxa"/>
            <w:vMerge/>
          </w:tcPr>
          <w:p w14:paraId="41E403AC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6DAA6F" w14:textId="77777777" w:rsidR="00780CAE" w:rsidRDefault="00780CAE" w:rsidP="00EF6CEF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(адрес места жительства)</w:t>
            </w:r>
          </w:p>
        </w:tc>
      </w:tr>
      <w:tr w:rsidR="00780CAE" w14:paraId="5C169476" w14:textId="77777777" w:rsidTr="00571A42">
        <w:trPr>
          <w:trHeight w:val="21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35EF9ED9" w14:textId="77777777" w:rsidR="00780CAE" w:rsidRPr="006841DE" w:rsidRDefault="00780CAE" w:rsidP="00EF6CEF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44ADC559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78B675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06FC7927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C08E0F" w14:textId="77777777" w:rsidR="00780CAE" w:rsidRDefault="00780CAE" w:rsidP="00EF6CEF">
            <w:pPr>
              <w:jc w:val="center"/>
              <w:rPr>
                <w:sz w:val="22"/>
                <w:szCs w:val="22"/>
              </w:rPr>
            </w:pPr>
          </w:p>
        </w:tc>
      </w:tr>
      <w:tr w:rsidR="00780CAE" w14:paraId="02E38F2E" w14:textId="77777777" w:rsidTr="00571A42">
        <w:trPr>
          <w:trHeight w:val="16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94A69DA" w14:textId="77777777" w:rsidR="00780CAE" w:rsidRPr="006841DE" w:rsidRDefault="00780CAE" w:rsidP="00EF6CEF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66CBBB1E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D64F75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8B30203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610401" w14:textId="77777777" w:rsidR="00780CAE" w:rsidRDefault="00780CAE" w:rsidP="00EF6CEF">
            <w:pPr>
              <w:jc w:val="center"/>
              <w:rPr>
                <w:sz w:val="22"/>
                <w:szCs w:val="22"/>
              </w:rPr>
            </w:pPr>
          </w:p>
        </w:tc>
      </w:tr>
      <w:tr w:rsidR="00780CAE" w14:paraId="66DC9A49" w14:textId="77777777" w:rsidTr="00571A42">
        <w:trPr>
          <w:trHeight w:val="13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EF89214" w14:textId="77777777" w:rsidR="00780CAE" w:rsidRPr="006841DE" w:rsidRDefault="00780CAE" w:rsidP="00EF6CEF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5108F637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DA6A94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59379E5C" w14:textId="77777777" w:rsidR="00780CAE" w:rsidRDefault="00780CAE" w:rsidP="00EF6CE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C30D28" w14:textId="77777777" w:rsidR="00780CAE" w:rsidRDefault="00780CAE" w:rsidP="00EF6CEF">
            <w:pPr>
              <w:jc w:val="center"/>
              <w:rPr>
                <w:sz w:val="22"/>
                <w:szCs w:val="22"/>
              </w:rPr>
            </w:pPr>
          </w:p>
        </w:tc>
      </w:tr>
      <w:tr w:rsidR="00203E09" w14:paraId="5E807CA5" w14:textId="77777777" w:rsidTr="00571A42">
        <w:trPr>
          <w:trHeight w:val="16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3817CBCB" w14:textId="77777777" w:rsidR="00203E09" w:rsidRPr="006841DE" w:rsidRDefault="00203E09" w:rsidP="00203E09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03F20C75" w14:textId="77777777" w:rsidR="00203E09" w:rsidRDefault="00203E09" w:rsidP="00203E0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D49295" w14:textId="77777777" w:rsidR="00203E09" w:rsidRDefault="00203E09" w:rsidP="00203E0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3108532B" w14:textId="77777777" w:rsidR="00203E09" w:rsidRDefault="00203E09" w:rsidP="00203E0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276B67F9" w14:textId="77777777" w:rsidR="00203E09" w:rsidRDefault="00203E09" w:rsidP="00203E09">
            <w:pPr>
              <w:jc w:val="center"/>
              <w:rPr>
                <w:sz w:val="22"/>
                <w:szCs w:val="22"/>
              </w:rPr>
            </w:pPr>
          </w:p>
        </w:tc>
      </w:tr>
      <w:tr w:rsidR="00203E09" w14:paraId="10F1664A" w14:textId="77777777" w:rsidTr="00571A42">
        <w:trPr>
          <w:trHeight w:val="22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023AA0D5" w14:textId="77777777" w:rsidR="00203E09" w:rsidRPr="006841DE" w:rsidRDefault="00203E09" w:rsidP="00203E09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1E38CB85" w14:textId="77777777" w:rsidR="00203E09" w:rsidRDefault="00203E09" w:rsidP="00203E0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E47361" w14:textId="77777777" w:rsidR="00203E09" w:rsidRDefault="00203E09" w:rsidP="00203E0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E2B1458" w14:textId="77777777" w:rsidR="00203E09" w:rsidRDefault="00203E09" w:rsidP="00203E0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B87872" w14:textId="77777777" w:rsidR="00203E09" w:rsidRDefault="00203E09" w:rsidP="00203E09">
            <w:pPr>
              <w:jc w:val="center"/>
              <w:rPr>
                <w:sz w:val="22"/>
                <w:szCs w:val="22"/>
              </w:rPr>
            </w:pPr>
          </w:p>
        </w:tc>
      </w:tr>
      <w:tr w:rsidR="00203E09" w14:paraId="1668C9A3" w14:textId="77777777" w:rsidTr="00571A42">
        <w:trPr>
          <w:trHeight w:val="21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17EDD331" w14:textId="77777777" w:rsidR="00203E09" w:rsidRPr="006841DE" w:rsidRDefault="00203E09" w:rsidP="00203E09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19CBBC05" w14:textId="77777777" w:rsidR="00203E09" w:rsidRDefault="00203E09" w:rsidP="00203E0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</w:tcBorders>
          </w:tcPr>
          <w:p w14:paraId="37F8CEA7" w14:textId="77777777" w:rsidR="00203E09" w:rsidRDefault="00203E09" w:rsidP="00203E0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5F1CB768" w14:textId="77777777" w:rsidR="00203E09" w:rsidRDefault="00203E09" w:rsidP="00203E0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</w:tcBorders>
          </w:tcPr>
          <w:p w14:paraId="6BB4E958" w14:textId="77777777" w:rsidR="00203E09" w:rsidRPr="00203E09" w:rsidRDefault="008651D7" w:rsidP="00F57CE2">
            <w:pPr>
              <w:jc w:val="center"/>
              <w:rPr>
                <w:sz w:val="22"/>
                <w:szCs w:val="22"/>
                <w:lang w:val="en-US"/>
              </w:rPr>
            </w:pPr>
            <w:r w:rsidRPr="008651D7">
              <w:rPr>
                <w:sz w:val="18"/>
                <w:szCs w:val="22"/>
                <w:lang w:val="en-US"/>
              </w:rPr>
              <w:t>(паспортные данные)</w:t>
            </w:r>
          </w:p>
        </w:tc>
      </w:tr>
      <w:tr w:rsidR="00203E09" w14:paraId="170A44BE" w14:textId="77777777" w:rsidTr="00571A42">
        <w:trPr>
          <w:trHeight w:val="24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D0C1EA6" w14:textId="77777777" w:rsidR="00203E09" w:rsidRPr="006841DE" w:rsidRDefault="00203E09" w:rsidP="00203E09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65009521" w14:textId="77777777" w:rsidR="00203E09" w:rsidRDefault="00203E09" w:rsidP="00203E0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6265F01F" w14:textId="77777777" w:rsidR="00203E09" w:rsidRDefault="00203E09" w:rsidP="00F57CE2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(паспортные данные)</w:t>
            </w:r>
          </w:p>
        </w:tc>
        <w:tc>
          <w:tcPr>
            <w:tcW w:w="425" w:type="dxa"/>
            <w:vMerge/>
          </w:tcPr>
          <w:p w14:paraId="7BB9CCFE" w14:textId="77777777" w:rsidR="00203E09" w:rsidRDefault="00203E09" w:rsidP="00203E0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21FA3685" w14:textId="77777777" w:rsidR="00203E09" w:rsidRDefault="00203E09" w:rsidP="00203E09">
            <w:pPr>
              <w:jc w:val="center"/>
              <w:rPr>
                <w:sz w:val="22"/>
                <w:szCs w:val="22"/>
              </w:rPr>
            </w:pPr>
          </w:p>
        </w:tc>
      </w:tr>
      <w:tr w:rsidR="00203E09" w14:paraId="3852A187" w14:textId="77777777" w:rsidTr="00571A42">
        <w:trPr>
          <w:gridAfter w:val="1"/>
          <w:wAfter w:w="33" w:type="dxa"/>
          <w:trHeight w:val="94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7FFBD7E1" w14:textId="77777777" w:rsidR="00203E09" w:rsidRPr="006841DE" w:rsidRDefault="00203E09" w:rsidP="00203E09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7B95CF0A" w14:textId="77777777" w:rsidR="00203E09" w:rsidRDefault="00203E09" w:rsidP="00203E09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bottom w:val="single" w:sz="4" w:space="0" w:color="000000" w:themeColor="text1"/>
            </w:tcBorders>
          </w:tcPr>
          <w:p w14:paraId="3D34C006" w14:textId="77777777" w:rsidR="00203E09" w:rsidRDefault="00203E09" w:rsidP="0020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14:paraId="2BB776BB" w14:textId="77777777" w:rsidR="00203E09" w:rsidRDefault="00203E09" w:rsidP="00203E09">
            <w:pPr>
              <w:jc w:val="center"/>
              <w:rPr>
                <w:sz w:val="22"/>
                <w:szCs w:val="22"/>
              </w:rPr>
            </w:pPr>
          </w:p>
        </w:tc>
      </w:tr>
      <w:tr w:rsidR="00203E09" w14:paraId="694E85BB" w14:textId="77777777" w:rsidTr="00571A42">
        <w:trPr>
          <w:gridAfter w:val="1"/>
          <w:wAfter w:w="33" w:type="dxa"/>
        </w:trPr>
        <w:tc>
          <w:tcPr>
            <w:tcW w:w="3118" w:type="dxa"/>
            <w:tcBorders>
              <w:top w:val="single" w:sz="4" w:space="0" w:color="auto"/>
            </w:tcBorders>
          </w:tcPr>
          <w:p w14:paraId="550B775B" w14:textId="77777777" w:rsidR="00203E09" w:rsidRDefault="00203E09" w:rsidP="0020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14:paraId="33EECA8E" w14:textId="77777777" w:rsidR="00203E09" w:rsidRDefault="00203E09" w:rsidP="00203E09"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000000" w:themeColor="text1"/>
            </w:tcBorders>
          </w:tcPr>
          <w:p w14:paraId="6ADD8406" w14:textId="77777777" w:rsidR="00203E09" w:rsidRDefault="00203E09" w:rsidP="0020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544" w:type="dxa"/>
            <w:gridSpan w:val="3"/>
          </w:tcPr>
          <w:p w14:paraId="4F1EBD3C" w14:textId="77777777" w:rsidR="00203E09" w:rsidRDefault="00203E09" w:rsidP="0020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(подпись)</w:t>
            </w:r>
          </w:p>
        </w:tc>
      </w:tr>
    </w:tbl>
    <w:p w14:paraId="046D3619" w14:textId="77777777" w:rsidR="002D09EC" w:rsidRPr="00317C95" w:rsidRDefault="00780CAE" w:rsidP="006E4D99">
      <w:pPr>
        <w:ind w:firstLine="1276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2D09EC" w:rsidRPr="00317C95" w:rsidSect="00721FF6">
      <w:pgSz w:w="11905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Microsoft YaHe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8B9"/>
    <w:multiLevelType w:val="singleLevel"/>
    <w:tmpl w:val="0DD852BC"/>
    <w:lvl w:ilvl="0">
      <w:start w:val="1"/>
      <w:numFmt w:val="decimal"/>
      <w:suff w:val="space"/>
      <w:lvlText w:val="6.2.%1."/>
      <w:lvlJc w:val="left"/>
      <w:pPr>
        <w:ind w:left="0" w:firstLine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373135"/>
    <w:multiLevelType w:val="singleLevel"/>
    <w:tmpl w:val="E760F0B8"/>
    <w:lvl w:ilvl="0">
      <w:start w:val="1"/>
      <w:numFmt w:val="decimal"/>
      <w:lvlText w:val="6.4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9E1AF9"/>
    <w:multiLevelType w:val="singleLevel"/>
    <w:tmpl w:val="08F01F3A"/>
    <w:lvl w:ilvl="0">
      <w:start w:val="2"/>
      <w:numFmt w:val="decimal"/>
      <w:lvlText w:val="3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286F3D"/>
    <w:multiLevelType w:val="hybridMultilevel"/>
    <w:tmpl w:val="6F5EF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77E0"/>
    <w:multiLevelType w:val="singleLevel"/>
    <w:tmpl w:val="F774CF4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34CD50F7"/>
    <w:multiLevelType w:val="multilevel"/>
    <w:tmpl w:val="F7B8C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CF27E4"/>
    <w:multiLevelType w:val="hybridMultilevel"/>
    <w:tmpl w:val="CC186E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60B9A"/>
    <w:multiLevelType w:val="singleLevel"/>
    <w:tmpl w:val="8466BE20"/>
    <w:lvl w:ilvl="0">
      <w:start w:val="3"/>
      <w:numFmt w:val="decimal"/>
      <w:lvlText w:val="6.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601E83"/>
    <w:multiLevelType w:val="singleLevel"/>
    <w:tmpl w:val="944A5186"/>
    <w:lvl w:ilvl="0">
      <w:start w:val="5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BB648D"/>
    <w:multiLevelType w:val="multilevel"/>
    <w:tmpl w:val="DCBCA3D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66D37E9"/>
    <w:multiLevelType w:val="multilevel"/>
    <w:tmpl w:val="52DC5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0">
      <w:lvl w:ilvl="0">
        <w:start w:val="2"/>
        <w:numFmt w:val="decimal"/>
        <w:lvlText w:val="3.1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2"/>
        <w:numFmt w:val="decimal"/>
        <w:lvlText w:val="3.1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2"/>
        <w:numFmt w:val="decimal"/>
        <w:lvlText w:val="3.1.%1."/>
        <w:legacy w:legacy="1" w:legacySpace="0" w:legacyIndent="5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4"/>
    <w:lvlOverride w:ilvl="0">
      <w:lvl w:ilvl="0">
        <w:start w:val="2"/>
        <w:numFmt w:val="decimal"/>
        <w:lvlText w:val="3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8"/>
    <w:lvlOverride w:ilvl="0">
      <w:lvl w:ilvl="0">
        <w:start w:val="5"/>
        <w:numFmt w:val="decimal"/>
        <w:lvlText w:val="5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</w:num>
  <w:num w:numId="16">
    <w:abstractNumId w:val="1"/>
  </w:num>
  <w:num w:numId="17">
    <w:abstractNumId w:val="1"/>
    <w:lvlOverride w:ilvl="0">
      <w:lvl w:ilvl="0">
        <w:start w:val="1"/>
        <w:numFmt w:val="decimal"/>
        <w:lvlText w:val="6.4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C7"/>
    <w:rsid w:val="000217D2"/>
    <w:rsid w:val="000242F0"/>
    <w:rsid w:val="000326A5"/>
    <w:rsid w:val="00042C5D"/>
    <w:rsid w:val="00067D51"/>
    <w:rsid w:val="00097984"/>
    <w:rsid w:val="000A4773"/>
    <w:rsid w:val="000B1F7A"/>
    <w:rsid w:val="000B2740"/>
    <w:rsid w:val="000B6979"/>
    <w:rsid w:val="000C1DCA"/>
    <w:rsid w:val="000D13D2"/>
    <w:rsid w:val="000D38CF"/>
    <w:rsid w:val="000F18F9"/>
    <w:rsid w:val="000F1C15"/>
    <w:rsid w:val="00106E1D"/>
    <w:rsid w:val="0012575A"/>
    <w:rsid w:val="001303DE"/>
    <w:rsid w:val="00131501"/>
    <w:rsid w:val="00140904"/>
    <w:rsid w:val="00144E5E"/>
    <w:rsid w:val="001534F0"/>
    <w:rsid w:val="00156EFB"/>
    <w:rsid w:val="001848E5"/>
    <w:rsid w:val="00197266"/>
    <w:rsid w:val="00197317"/>
    <w:rsid w:val="001C2374"/>
    <w:rsid w:val="001F6152"/>
    <w:rsid w:val="00203E09"/>
    <w:rsid w:val="00213175"/>
    <w:rsid w:val="00227BA1"/>
    <w:rsid w:val="00231CB3"/>
    <w:rsid w:val="00270C0F"/>
    <w:rsid w:val="002773BC"/>
    <w:rsid w:val="00290B16"/>
    <w:rsid w:val="002A0FC0"/>
    <w:rsid w:val="002A64D0"/>
    <w:rsid w:val="002A7726"/>
    <w:rsid w:val="002B6FAE"/>
    <w:rsid w:val="002D09EC"/>
    <w:rsid w:val="00317C95"/>
    <w:rsid w:val="003221F8"/>
    <w:rsid w:val="0037309E"/>
    <w:rsid w:val="003A1A72"/>
    <w:rsid w:val="003A4DD2"/>
    <w:rsid w:val="003B1936"/>
    <w:rsid w:val="003C1B08"/>
    <w:rsid w:val="003E08B2"/>
    <w:rsid w:val="003E6BC7"/>
    <w:rsid w:val="00412E82"/>
    <w:rsid w:val="00421293"/>
    <w:rsid w:val="0046550F"/>
    <w:rsid w:val="00496675"/>
    <w:rsid w:val="004B60EF"/>
    <w:rsid w:val="004C3BD2"/>
    <w:rsid w:val="004D7592"/>
    <w:rsid w:val="004F3373"/>
    <w:rsid w:val="00511B1D"/>
    <w:rsid w:val="0051609F"/>
    <w:rsid w:val="005273D5"/>
    <w:rsid w:val="005656E4"/>
    <w:rsid w:val="005672BD"/>
    <w:rsid w:val="005674CA"/>
    <w:rsid w:val="00571A42"/>
    <w:rsid w:val="0059025D"/>
    <w:rsid w:val="005A11B8"/>
    <w:rsid w:val="005A1D84"/>
    <w:rsid w:val="005B4466"/>
    <w:rsid w:val="005E5B6E"/>
    <w:rsid w:val="005F4537"/>
    <w:rsid w:val="005F6BB7"/>
    <w:rsid w:val="00636DED"/>
    <w:rsid w:val="006418CB"/>
    <w:rsid w:val="00670193"/>
    <w:rsid w:val="006802F3"/>
    <w:rsid w:val="00687E4B"/>
    <w:rsid w:val="006A11C5"/>
    <w:rsid w:val="006A6F30"/>
    <w:rsid w:val="006B5B7D"/>
    <w:rsid w:val="006B78F7"/>
    <w:rsid w:val="006C4131"/>
    <w:rsid w:val="006D07F8"/>
    <w:rsid w:val="006E33CB"/>
    <w:rsid w:val="006E4D99"/>
    <w:rsid w:val="006F5BBD"/>
    <w:rsid w:val="00702ECA"/>
    <w:rsid w:val="00704AE2"/>
    <w:rsid w:val="00721FF6"/>
    <w:rsid w:val="00722C22"/>
    <w:rsid w:val="00735CA1"/>
    <w:rsid w:val="0076237F"/>
    <w:rsid w:val="00780CAE"/>
    <w:rsid w:val="00785972"/>
    <w:rsid w:val="00791A6B"/>
    <w:rsid w:val="0079211C"/>
    <w:rsid w:val="007B1DD2"/>
    <w:rsid w:val="007D2568"/>
    <w:rsid w:val="00804AB9"/>
    <w:rsid w:val="0081111C"/>
    <w:rsid w:val="008207E8"/>
    <w:rsid w:val="00832BA0"/>
    <w:rsid w:val="00837287"/>
    <w:rsid w:val="00844869"/>
    <w:rsid w:val="00856669"/>
    <w:rsid w:val="008576E5"/>
    <w:rsid w:val="008651D7"/>
    <w:rsid w:val="00872995"/>
    <w:rsid w:val="0087783F"/>
    <w:rsid w:val="00891437"/>
    <w:rsid w:val="00892E4E"/>
    <w:rsid w:val="008A209B"/>
    <w:rsid w:val="008B0A06"/>
    <w:rsid w:val="008B24F1"/>
    <w:rsid w:val="008B3176"/>
    <w:rsid w:val="00906893"/>
    <w:rsid w:val="009264A6"/>
    <w:rsid w:val="00942283"/>
    <w:rsid w:val="00961659"/>
    <w:rsid w:val="00963F27"/>
    <w:rsid w:val="009820A0"/>
    <w:rsid w:val="00983471"/>
    <w:rsid w:val="0099133A"/>
    <w:rsid w:val="0099572B"/>
    <w:rsid w:val="009A1FAF"/>
    <w:rsid w:val="009A69F9"/>
    <w:rsid w:val="009B27BE"/>
    <w:rsid w:val="009C5A3F"/>
    <w:rsid w:val="009E2DFE"/>
    <w:rsid w:val="009E4253"/>
    <w:rsid w:val="00A023F0"/>
    <w:rsid w:val="00A2599F"/>
    <w:rsid w:val="00A423A8"/>
    <w:rsid w:val="00A70B5A"/>
    <w:rsid w:val="00A932BF"/>
    <w:rsid w:val="00A93A18"/>
    <w:rsid w:val="00AB7045"/>
    <w:rsid w:val="00AC5F73"/>
    <w:rsid w:val="00AC6D50"/>
    <w:rsid w:val="00AD787A"/>
    <w:rsid w:val="00B0286B"/>
    <w:rsid w:val="00B2233C"/>
    <w:rsid w:val="00B36F4F"/>
    <w:rsid w:val="00B57751"/>
    <w:rsid w:val="00B80CD6"/>
    <w:rsid w:val="00B8515B"/>
    <w:rsid w:val="00BA0016"/>
    <w:rsid w:val="00BA26A5"/>
    <w:rsid w:val="00BA4A4D"/>
    <w:rsid w:val="00BB2324"/>
    <w:rsid w:val="00BE7506"/>
    <w:rsid w:val="00BF013F"/>
    <w:rsid w:val="00C165EC"/>
    <w:rsid w:val="00C266EF"/>
    <w:rsid w:val="00C44E42"/>
    <w:rsid w:val="00C63D6E"/>
    <w:rsid w:val="00C65C8C"/>
    <w:rsid w:val="00CB22BF"/>
    <w:rsid w:val="00CB6048"/>
    <w:rsid w:val="00CC5879"/>
    <w:rsid w:val="00CE3B88"/>
    <w:rsid w:val="00D049EC"/>
    <w:rsid w:val="00D05EBB"/>
    <w:rsid w:val="00D061CA"/>
    <w:rsid w:val="00D15EEA"/>
    <w:rsid w:val="00D17856"/>
    <w:rsid w:val="00D3354C"/>
    <w:rsid w:val="00D33B7C"/>
    <w:rsid w:val="00D33D6B"/>
    <w:rsid w:val="00D4672C"/>
    <w:rsid w:val="00D73861"/>
    <w:rsid w:val="00D86F52"/>
    <w:rsid w:val="00D91921"/>
    <w:rsid w:val="00D95519"/>
    <w:rsid w:val="00DB33C1"/>
    <w:rsid w:val="00DE0A1D"/>
    <w:rsid w:val="00DE7FE5"/>
    <w:rsid w:val="00E0364A"/>
    <w:rsid w:val="00E14C18"/>
    <w:rsid w:val="00E14F98"/>
    <w:rsid w:val="00E56C98"/>
    <w:rsid w:val="00E76230"/>
    <w:rsid w:val="00E95C26"/>
    <w:rsid w:val="00EA20F1"/>
    <w:rsid w:val="00EA63AD"/>
    <w:rsid w:val="00EC2D7B"/>
    <w:rsid w:val="00ED42EA"/>
    <w:rsid w:val="00F17FD4"/>
    <w:rsid w:val="00F57CE2"/>
    <w:rsid w:val="00F66F00"/>
    <w:rsid w:val="00FA1AB0"/>
    <w:rsid w:val="00FC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D36492"/>
  <w15:docId w15:val="{2CB22E3F-86E6-4982-B4EF-52CC08A1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309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6B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E6BC7"/>
    <w:pPr>
      <w:autoSpaceDE w:val="0"/>
      <w:autoSpaceDN w:val="0"/>
      <w:adjustRightInd w:val="0"/>
    </w:pPr>
    <w:rPr>
      <w:rFonts w:ascii="TimesNewRomanPSMT" w:hAnsi="TimesNewRomanPSMT" w:cs="TimesNewRomanPSM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6E33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69F9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6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66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5">
    <w:name w:val="Style15"/>
    <w:basedOn w:val="a"/>
    <w:rsid w:val="004D7592"/>
    <w:pPr>
      <w:widowControl w:val="0"/>
      <w:spacing w:line="360" w:lineRule="exact"/>
      <w:ind w:firstLine="499"/>
      <w:jc w:val="both"/>
    </w:pPr>
  </w:style>
  <w:style w:type="paragraph" w:customStyle="1" w:styleId="Style20">
    <w:name w:val="Style20"/>
    <w:basedOn w:val="a"/>
    <w:rsid w:val="004D7592"/>
    <w:pPr>
      <w:widowControl w:val="0"/>
      <w:spacing w:line="355" w:lineRule="exact"/>
      <w:ind w:firstLine="466"/>
      <w:jc w:val="both"/>
    </w:pPr>
  </w:style>
  <w:style w:type="character" w:customStyle="1" w:styleId="FontStyle36">
    <w:name w:val="Font Style36"/>
    <w:rsid w:val="004D75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8">
    <w:name w:val="Font Style38"/>
    <w:rsid w:val="004D7592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55;&#1054;\Desktop\&#1057;&#1042;&#1040;&#1056;&#1050;&#1040;\1%20&#1044;&#1086;&#1075;&#1086;&#1074;&#1086;&#1088;&#1072;%20&#1080;%20&#1079;&#1072;&#1103;&#1074;&#1083;&#1077;&#1085;&#1080;&#1103;\&#1044;&#1086;&#1075;&#1086;&#1074;&#1086;&#1088;%20&#1069;&#1083;&#1077;&#1082;&#1090;&#1088;&#1086;&#1043;&#1072;&#1079;&#1086;&#1057;&#1074;&#1072;&#1088;&#1097;&#1080;&#108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F5C982369ED316F443C022D7408D57DFED49CE1CE2787DBAA359FB049A80FA8AF4A3DE8487081CEAr2M" TargetMode="External"/><Relationship Id="rId5" Type="http://schemas.openxmlformats.org/officeDocument/2006/relationships/hyperlink" Target="file:///C:\Users\&#1044;&#1055;&#1054;\Desktop\&#1057;&#1042;&#1040;&#1056;&#1050;&#1040;\1%20&#1044;&#1086;&#1075;&#1086;&#1074;&#1086;&#1088;&#1072;%20&#1080;%20&#1079;&#1072;&#1103;&#1074;&#1083;&#1077;&#1085;&#1080;&#1103;\&#1044;&#1086;&#1075;&#1086;&#1074;&#1086;&#1088;%20&#1069;&#1083;&#1077;&#1082;&#1090;&#1088;&#1086;&#1043;&#1072;&#1079;&#1086;&#1057;&#1074;&#1072;&#1088;&#1097;&#1080;&#108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1919</Words>
  <Characters>10942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2020-10-07T12:46:00Z</cp:lastPrinted>
  <dcterms:created xsi:type="dcterms:W3CDTF">2022-03-17T13:17:00Z</dcterms:created>
  <dcterms:modified xsi:type="dcterms:W3CDTF">2022-03-17T13:17:00Z</dcterms:modified>
</cp:coreProperties>
</file>